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4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7597"/>
      </w:tblGrid>
      <w:tr w:rsidR="00A61F75" w:rsidRPr="00E57EB9" w14:paraId="3EBCE6CC" w14:textId="77777777" w:rsidTr="00A61F75">
        <w:tc>
          <w:tcPr>
            <w:tcW w:w="1346" w:type="pct"/>
            <w:shd w:val="clear" w:color="auto" w:fill="auto"/>
            <w:vAlign w:val="bottom"/>
          </w:tcPr>
          <w:p w14:paraId="6D350FA4" w14:textId="77777777" w:rsidR="00653A03" w:rsidRPr="00653A03" w:rsidRDefault="00653A03" w:rsidP="00B3659C">
            <w:pPr>
              <w:suppressAutoHyphens/>
              <w:rPr>
                <w:b/>
                <w:sz w:val="14"/>
                <w:szCs w:val="1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44362B9" w14:textId="0CB3EA6D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Görev Ünvanı</w:t>
            </w:r>
          </w:p>
          <w:p w14:paraId="182F1359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654" w:type="pct"/>
            <w:shd w:val="clear" w:color="auto" w:fill="auto"/>
            <w:vAlign w:val="center"/>
          </w:tcPr>
          <w:p w14:paraId="61060363" w14:textId="77777777" w:rsidR="00A61F75" w:rsidRPr="00E57EB9" w:rsidRDefault="008F0B4B" w:rsidP="00B3659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Teknik Personel</w:t>
            </w:r>
          </w:p>
        </w:tc>
      </w:tr>
      <w:tr w:rsidR="00A61F75" w:rsidRPr="00E57EB9" w14:paraId="0F41D435" w14:textId="77777777" w:rsidTr="00A61F75">
        <w:tc>
          <w:tcPr>
            <w:tcW w:w="1346" w:type="pct"/>
            <w:shd w:val="clear" w:color="auto" w:fill="auto"/>
            <w:vAlign w:val="center"/>
          </w:tcPr>
          <w:p w14:paraId="6FEF0748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Bulunduğu Birimler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FF759EE" w14:textId="77777777" w:rsidR="00A61F75" w:rsidRPr="00E57EB9" w:rsidRDefault="00754C59" w:rsidP="00A61F75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>Erzurum Valiliği</w:t>
            </w:r>
          </w:p>
        </w:tc>
      </w:tr>
      <w:tr w:rsidR="00A61F75" w:rsidRPr="00E57EB9" w14:paraId="6A6C5463" w14:textId="77777777" w:rsidTr="00A61F75">
        <w:tc>
          <w:tcPr>
            <w:tcW w:w="1346" w:type="pct"/>
            <w:shd w:val="clear" w:color="auto" w:fill="auto"/>
            <w:vAlign w:val="center"/>
          </w:tcPr>
          <w:p w14:paraId="6B76B970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Bulunan Birimler</w:t>
            </w:r>
          </w:p>
        </w:tc>
        <w:tc>
          <w:tcPr>
            <w:tcW w:w="3654" w:type="pct"/>
            <w:shd w:val="clear" w:color="auto" w:fill="auto"/>
          </w:tcPr>
          <w:p w14:paraId="44B4E2C4" w14:textId="514EE312" w:rsidR="00A61F75" w:rsidRPr="00E57EB9" w:rsidRDefault="00754C59" w:rsidP="00A61F7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Müdürlükler</w:t>
            </w:r>
          </w:p>
        </w:tc>
      </w:tr>
    </w:tbl>
    <w:p w14:paraId="58EE5C57" w14:textId="77777777" w:rsidR="00A61F75" w:rsidRPr="00E57EB9" w:rsidRDefault="00A61F75" w:rsidP="00A61F75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796"/>
      </w:tblGrid>
      <w:tr w:rsidR="00754C59" w:rsidRPr="00E57EB9" w14:paraId="419CE328" w14:textId="77777777" w:rsidTr="00754C59">
        <w:trPr>
          <w:trHeight w:val="2714"/>
        </w:trPr>
        <w:tc>
          <w:tcPr>
            <w:tcW w:w="2836" w:type="dxa"/>
            <w:shd w:val="clear" w:color="auto" w:fill="auto"/>
            <w:vAlign w:val="center"/>
          </w:tcPr>
          <w:p w14:paraId="4B59518B" w14:textId="77777777" w:rsidR="00754C59" w:rsidRPr="00754C59" w:rsidRDefault="00754C59" w:rsidP="00754C59">
            <w:pPr>
              <w:suppressAutoHyphens/>
              <w:rPr>
                <w:b/>
                <w:color w:val="FF0000"/>
                <w:sz w:val="24"/>
                <w:szCs w:val="24"/>
              </w:rPr>
            </w:pPr>
          </w:p>
          <w:p w14:paraId="3C9A1677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7E5CAC51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444B9E81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240C971A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Görev, Yetki ve</w:t>
            </w:r>
          </w:p>
          <w:p w14:paraId="120D8AED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Sorumluluklar</w:t>
            </w:r>
          </w:p>
        </w:tc>
        <w:tc>
          <w:tcPr>
            <w:tcW w:w="7796" w:type="dxa"/>
            <w:shd w:val="clear" w:color="auto" w:fill="auto"/>
          </w:tcPr>
          <w:p w14:paraId="2C976EB4" w14:textId="77777777" w:rsidR="00754C59" w:rsidRDefault="00754C59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487EC99B" w14:textId="77777777" w:rsidR="008F0B4B" w:rsidRDefault="008F0B4B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Teknik personelin</w:t>
            </w:r>
            <w:r w:rsidRPr="00E96B13">
              <w:rPr>
                <w:color w:val="000000"/>
                <w:sz w:val="24"/>
                <w:szCs w:val="24"/>
              </w:rPr>
              <w:t xml:space="preserve"> görevleri şunlardır:</w:t>
            </w:r>
          </w:p>
          <w:p w14:paraId="43090D75" w14:textId="77777777" w:rsidR="008F0B4B" w:rsidRPr="00E96B13" w:rsidRDefault="008F0B4B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02C882C5" w14:textId="77777777" w:rsidR="00E238AC" w:rsidRDefault="008F0B4B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 xml:space="preserve">1.İmza Yetkileri Yönergesi </w:t>
            </w:r>
            <w:r>
              <w:rPr>
                <w:color w:val="000000"/>
                <w:sz w:val="24"/>
                <w:szCs w:val="24"/>
              </w:rPr>
              <w:t>hükümlerine uymak.</w:t>
            </w:r>
            <w:r w:rsidRPr="00E96B13">
              <w:rPr>
                <w:color w:val="000000"/>
                <w:sz w:val="24"/>
                <w:szCs w:val="24"/>
              </w:rPr>
              <w:t xml:space="preserve"> </w:t>
            </w:r>
          </w:p>
          <w:p w14:paraId="4D562CA7" w14:textId="0C208DF6" w:rsidR="008F0B4B" w:rsidRPr="00E96B13" w:rsidRDefault="00E238AC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8F0B4B">
              <w:rPr>
                <w:color w:val="000000"/>
                <w:sz w:val="24"/>
                <w:szCs w:val="24"/>
              </w:rPr>
              <w:t>Evrakların takibi,</w:t>
            </w:r>
            <w:r w:rsidR="008F0B4B" w:rsidRPr="00E96B13">
              <w:rPr>
                <w:color w:val="000000"/>
                <w:sz w:val="24"/>
                <w:szCs w:val="24"/>
              </w:rPr>
              <w:t xml:space="preserve"> ilgili yerlere intikali ve sonuçlanmasını izlemek</w:t>
            </w:r>
            <w:r w:rsidR="008F0B4B">
              <w:rPr>
                <w:color w:val="000000"/>
                <w:sz w:val="24"/>
                <w:szCs w:val="24"/>
              </w:rPr>
              <w:t>.</w:t>
            </w:r>
            <w:r w:rsidR="008F0B4B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3</w:t>
            </w:r>
            <w:r w:rsidR="008F0B4B" w:rsidRPr="00E96B13">
              <w:rPr>
                <w:color w:val="000000"/>
                <w:sz w:val="24"/>
                <w:szCs w:val="24"/>
              </w:rPr>
              <w:t>.Valilik adına posta veya elektronik ortamda gelen ve valilik birimlerinden çıkan evrakı almak, kaydetmek</w:t>
            </w:r>
            <w:r w:rsidR="008F0B4B">
              <w:rPr>
                <w:color w:val="000000"/>
                <w:sz w:val="24"/>
                <w:szCs w:val="24"/>
              </w:rPr>
              <w:t xml:space="preserve"> ve dosyalamak.</w:t>
            </w:r>
            <w:r w:rsidR="008F0B4B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4</w:t>
            </w:r>
            <w:r w:rsidR="008F0B4B" w:rsidRPr="00E96B13">
              <w:rPr>
                <w:color w:val="000000"/>
                <w:sz w:val="24"/>
                <w:szCs w:val="24"/>
              </w:rPr>
              <w:t>.</w:t>
            </w:r>
            <w:r w:rsidR="008F0B4B">
              <w:rPr>
                <w:color w:val="000000"/>
                <w:sz w:val="24"/>
                <w:szCs w:val="24"/>
              </w:rPr>
              <w:t>Mevcut alet, cihaz ve makinelerin gerekli bakım ve onarımlarını yapmak veya yaptırmak.</w:t>
            </w:r>
            <w:r w:rsidR="008F0B4B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5</w:t>
            </w:r>
            <w:r w:rsidR="008F0B4B" w:rsidRPr="00E96B13">
              <w:rPr>
                <w:color w:val="000000"/>
                <w:sz w:val="24"/>
                <w:szCs w:val="24"/>
              </w:rPr>
              <w:t>.</w:t>
            </w:r>
            <w:r w:rsidR="008F0B4B">
              <w:rPr>
                <w:color w:val="000000"/>
                <w:sz w:val="24"/>
                <w:szCs w:val="24"/>
              </w:rPr>
              <w:t>Konusuyla ilgili şartname, işletme ve bakım talimatlarını hazırlamak.</w:t>
            </w:r>
          </w:p>
          <w:p w14:paraId="7DFBD2C3" w14:textId="77777777" w:rsidR="00754C59" w:rsidRDefault="008F0B4B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Maliyet ve malzeme hesapları yapmak.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7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İş programlarının hazırlanması, etüd, araştırma, kontrol ve projelendirme faaliyetlerini yürütmek.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8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D</w:t>
            </w:r>
            <w:r w:rsidRPr="00E96B13">
              <w:rPr>
                <w:color w:val="000000"/>
                <w:sz w:val="24"/>
                <w:szCs w:val="24"/>
              </w:rPr>
              <w:t>isiplin</w:t>
            </w:r>
            <w:r>
              <w:rPr>
                <w:color w:val="000000"/>
                <w:sz w:val="24"/>
                <w:szCs w:val="24"/>
              </w:rPr>
              <w:t xml:space="preserve"> cezası gerektirecek hareketlerden kaçınmak.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9</w:t>
            </w:r>
            <w:r w:rsidRPr="00E96B13">
              <w:rPr>
                <w:color w:val="000000"/>
                <w:sz w:val="24"/>
                <w:szCs w:val="24"/>
              </w:rPr>
              <w:t xml:space="preserve">.Hizmet içi eğitim </w:t>
            </w:r>
            <w:r>
              <w:rPr>
                <w:color w:val="000000"/>
                <w:sz w:val="24"/>
                <w:szCs w:val="24"/>
              </w:rPr>
              <w:t>faaliyetlerine katılım sağlamak.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10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Diğer Müdürlük ve vatandaşlarla ilişkilerde koordineli çalışmak.</w:t>
            </w:r>
          </w:p>
          <w:p w14:paraId="40D189B6" w14:textId="77777777" w:rsidR="007922B0" w:rsidRPr="00E96B13" w:rsidRDefault="007922B0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4C59" w:rsidRPr="00E57EB9" w14:paraId="13E49786" w14:textId="77777777" w:rsidTr="00A61F75">
        <w:tc>
          <w:tcPr>
            <w:tcW w:w="2836" w:type="dxa"/>
            <w:shd w:val="clear" w:color="auto" w:fill="auto"/>
            <w:vAlign w:val="center"/>
          </w:tcPr>
          <w:p w14:paraId="3AC35FC8" w14:textId="77777777" w:rsidR="00754C59" w:rsidRPr="00EB2C73" w:rsidRDefault="00754C59" w:rsidP="00754C59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EB2C73">
              <w:rPr>
                <w:b/>
                <w:color w:val="000000"/>
                <w:sz w:val="24"/>
                <w:szCs w:val="24"/>
              </w:rPr>
              <w:t>Yetki Devri</w:t>
            </w:r>
          </w:p>
        </w:tc>
        <w:tc>
          <w:tcPr>
            <w:tcW w:w="7796" w:type="dxa"/>
            <w:shd w:val="clear" w:color="auto" w:fill="auto"/>
          </w:tcPr>
          <w:p w14:paraId="743E44DC" w14:textId="77777777" w:rsidR="00754C59" w:rsidRPr="00E57EB9" w:rsidRDefault="008F0B4B" w:rsidP="00754C59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 xml:space="preserve">Yokluğunda vekalet verdiği </w:t>
            </w:r>
            <w:r>
              <w:rPr>
                <w:sz w:val="24"/>
                <w:szCs w:val="24"/>
              </w:rPr>
              <w:t>Memur</w:t>
            </w:r>
          </w:p>
        </w:tc>
      </w:tr>
      <w:tr w:rsidR="00754C59" w:rsidRPr="00E57EB9" w14:paraId="6D6B2A25" w14:textId="77777777" w:rsidTr="00754C59">
        <w:trPr>
          <w:trHeight w:val="1874"/>
        </w:trPr>
        <w:tc>
          <w:tcPr>
            <w:tcW w:w="2836" w:type="dxa"/>
            <w:shd w:val="clear" w:color="auto" w:fill="auto"/>
            <w:vAlign w:val="center"/>
          </w:tcPr>
          <w:p w14:paraId="43959CDD" w14:textId="77777777" w:rsidR="00754C59" w:rsidRPr="00E57EB9" w:rsidRDefault="00754C59" w:rsidP="001955C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Pozisyon İçin Gerekli</w:t>
            </w:r>
          </w:p>
          <w:p w14:paraId="5DAF9211" w14:textId="77777777" w:rsidR="00754C59" w:rsidRPr="00E57EB9" w:rsidRDefault="00754C59" w:rsidP="001955C0">
            <w:pPr>
              <w:suppressAutoHyphens/>
              <w:jc w:val="center"/>
              <w:rPr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Asgari Nitelikler</w:t>
            </w:r>
          </w:p>
        </w:tc>
        <w:tc>
          <w:tcPr>
            <w:tcW w:w="7796" w:type="dxa"/>
            <w:shd w:val="clear" w:color="auto" w:fill="auto"/>
          </w:tcPr>
          <w:p w14:paraId="33837077" w14:textId="77777777" w:rsidR="00754C59" w:rsidRPr="00E57EB9" w:rsidRDefault="00754C59" w:rsidP="00754C59">
            <w:pPr>
              <w:suppressAutoHyphens/>
              <w:rPr>
                <w:sz w:val="24"/>
                <w:szCs w:val="24"/>
              </w:rPr>
            </w:pPr>
          </w:p>
          <w:p w14:paraId="547E5A59" w14:textId="77777777" w:rsidR="008F0B4B" w:rsidRPr="00755E45" w:rsidRDefault="008F0B4B" w:rsidP="008F0B4B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Lisans seviyesinde üniversite mezunu</w:t>
            </w:r>
            <w:r>
              <w:rPr>
                <w:sz w:val="24"/>
                <w:szCs w:val="24"/>
              </w:rPr>
              <w:t>, teknik lise ve dengi okul mezunu</w:t>
            </w:r>
            <w:r w:rsidRPr="00755E45">
              <w:rPr>
                <w:sz w:val="24"/>
                <w:szCs w:val="24"/>
              </w:rPr>
              <w:t xml:space="preserve"> </w:t>
            </w:r>
          </w:p>
          <w:p w14:paraId="675C54D8" w14:textId="77777777" w:rsidR="007B524A" w:rsidRDefault="008F0B4B" w:rsidP="007B524A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İletişimi, yazılı ve sözlü ifade yeteneği güçlü olmak</w:t>
            </w:r>
            <w:r>
              <w:rPr>
                <w:sz w:val="24"/>
                <w:szCs w:val="24"/>
              </w:rPr>
              <w:t>.</w:t>
            </w:r>
          </w:p>
          <w:p w14:paraId="1AF96A2E" w14:textId="1AD137F4" w:rsidR="00754C59" w:rsidRPr="007B524A" w:rsidRDefault="00B97A01" w:rsidP="007B524A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B524A">
              <w:rPr>
                <w:color w:val="000000"/>
                <w:sz w:val="24"/>
                <w:szCs w:val="22"/>
              </w:rPr>
              <w:t>657 sayılı Devlet Memurları Kanunu’nun 48 inci maddesindeki şartları taşımak</w:t>
            </w:r>
            <w:r w:rsidR="00754C59" w:rsidRPr="007B524A">
              <w:rPr>
                <w:sz w:val="28"/>
                <w:szCs w:val="24"/>
              </w:rPr>
              <w:t>.</w:t>
            </w:r>
          </w:p>
        </w:tc>
      </w:tr>
    </w:tbl>
    <w:p w14:paraId="433CB990" w14:textId="77777777" w:rsidR="00A61F75" w:rsidRPr="00E57EB9" w:rsidRDefault="00A61F75" w:rsidP="00A61F75">
      <w:pPr>
        <w:rPr>
          <w:sz w:val="24"/>
          <w:szCs w:val="24"/>
        </w:rPr>
      </w:pPr>
    </w:p>
    <w:p w14:paraId="0BA7A75A" w14:textId="77777777" w:rsidR="007F4ED7" w:rsidRPr="00E57EB9" w:rsidRDefault="007F4ED7" w:rsidP="00A61F75">
      <w:pPr>
        <w:rPr>
          <w:sz w:val="24"/>
          <w:szCs w:val="24"/>
        </w:rPr>
      </w:pPr>
    </w:p>
    <w:sectPr w:rsidR="007F4ED7" w:rsidRPr="00E57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015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F46DE" w14:textId="77777777" w:rsidR="00E947DA" w:rsidRPr="0084618C" w:rsidRDefault="00E947DA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47F76C4C" w14:textId="77777777" w:rsidR="00E947DA" w:rsidRPr="0084618C" w:rsidRDefault="00E947DA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D43BB" w14:textId="77777777" w:rsidR="00ED2374" w:rsidRDefault="00ED2374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3" w:type="dxa"/>
      <w:tblInd w:w="-31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717"/>
      <w:gridCol w:w="3402"/>
      <w:gridCol w:w="3514"/>
    </w:tblGrid>
    <w:tr w:rsidR="00A806EE" w:rsidRPr="0084618C" w14:paraId="2BD82329" w14:textId="77777777" w:rsidTr="00BC154E">
      <w:trPr>
        <w:cantSplit/>
        <w:trHeight w:val="851"/>
      </w:trPr>
      <w:tc>
        <w:tcPr>
          <w:tcW w:w="3717" w:type="dxa"/>
          <w:vAlign w:val="center"/>
        </w:tcPr>
        <w:p w14:paraId="2BC8AEB9" w14:textId="77777777" w:rsidR="00A806EE" w:rsidRPr="004C4E79" w:rsidRDefault="00A806EE" w:rsidP="00A806EE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4CE3C586" w14:textId="77777777" w:rsidR="00A806EE" w:rsidRPr="008801E9" w:rsidRDefault="00A806EE" w:rsidP="00A806EE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14:paraId="591D891C" w14:textId="77777777" w:rsidR="00A806EE" w:rsidRDefault="00A806EE" w:rsidP="00A806EE">
          <w:pPr>
            <w:pStyle w:val="Altbilgi"/>
            <w:jc w:val="center"/>
            <w:rPr>
              <w:sz w:val="14"/>
              <w:szCs w:val="14"/>
            </w:rPr>
          </w:pPr>
        </w:p>
        <w:p w14:paraId="5D21D26F" w14:textId="77777777" w:rsidR="00A806EE" w:rsidRPr="008801E9" w:rsidRDefault="00A806EE" w:rsidP="00A806EE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DC9A002" wp14:editId="5B0C2479">
                <wp:extent cx="1790700" cy="638175"/>
                <wp:effectExtent l="0" t="0" r="0" b="9525"/>
                <wp:docPr id="2" name="Resim 2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4" w:type="dxa"/>
          <w:tcBorders>
            <w:left w:val="single" w:sz="4" w:space="0" w:color="auto"/>
          </w:tcBorders>
        </w:tcPr>
        <w:p w14:paraId="7592CF4D" w14:textId="77777777" w:rsidR="00A806EE" w:rsidRPr="00AB12E0" w:rsidRDefault="00A806EE" w:rsidP="00A806EE">
          <w:pPr>
            <w:pStyle w:val="Altbilgi"/>
            <w:jc w:val="center"/>
            <w:rPr>
              <w:sz w:val="28"/>
              <w:szCs w:val="28"/>
            </w:rPr>
          </w:pPr>
        </w:p>
        <w:p w14:paraId="1C27BB28" w14:textId="77777777" w:rsidR="00A806EE" w:rsidRPr="004C4E79" w:rsidRDefault="00A806EE" w:rsidP="00A806EE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3B439C83" w14:textId="77777777" w:rsidR="00A806EE" w:rsidRPr="008801E9" w:rsidRDefault="00A806EE" w:rsidP="00A806EE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3B3FFED7" w14:textId="77777777" w:rsidR="00E24D83" w:rsidRPr="0084618C" w:rsidRDefault="00E24D83">
    <w:pPr>
      <w:pStyle w:val="Altbilgi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21F7F" w14:textId="77777777" w:rsidR="00ED2374" w:rsidRDefault="00ED2374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BD999" w14:textId="77777777" w:rsidR="00E947DA" w:rsidRPr="0084618C" w:rsidRDefault="00E947DA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0DC06EB8" w14:textId="77777777" w:rsidR="00E947DA" w:rsidRPr="0084618C" w:rsidRDefault="00E947DA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87EB7" w14:textId="77777777" w:rsidR="00ED2374" w:rsidRDefault="00ED2374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5269"/>
      <w:gridCol w:w="2865"/>
    </w:tblGrid>
    <w:tr w:rsidR="00A4439A" w14:paraId="77820A9F" w14:textId="77777777" w:rsidTr="0041183A">
      <w:trPr>
        <w:cantSplit/>
        <w:trHeight w:hRule="exact" w:val="315"/>
        <w:jc w:val="center"/>
      </w:trPr>
      <w:tc>
        <w:tcPr>
          <w:tcW w:w="23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D9E157" w14:textId="77777777" w:rsidR="00A4439A" w:rsidRDefault="00A4439A" w:rsidP="001C7AF6">
          <w:pPr>
            <w:pStyle w:val="stbilgi"/>
            <w:spacing w:line="256" w:lineRule="auto"/>
            <w:ind w:left="-57"/>
            <w:jc w:val="center"/>
            <w:rPr>
              <w:b/>
              <w:sz w:val="16"/>
            </w:rPr>
          </w:pPr>
          <w:r w:rsidRPr="00FD1F7A">
            <w:rPr>
              <w:noProof/>
            </w:rPr>
            <w:drawing>
              <wp:inline distT="0" distB="0" distL="0" distR="0" wp14:anchorId="2C4EA5A2" wp14:editId="60350028">
                <wp:extent cx="1419225" cy="96202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A6B354" w14:textId="77777777" w:rsidR="00A4439A" w:rsidRDefault="00A4439A" w:rsidP="001C7AF6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TEKNİK PERSONEL </w:t>
          </w:r>
        </w:p>
        <w:p w14:paraId="713A667E" w14:textId="77777777" w:rsidR="00A4439A" w:rsidRDefault="00A4439A" w:rsidP="001C7AF6">
          <w:pPr>
            <w:jc w:val="center"/>
            <w:rPr>
              <w:b/>
            </w:rPr>
          </w:pPr>
          <w:r>
            <w:rPr>
              <w:b/>
              <w:sz w:val="24"/>
            </w:rPr>
            <w:t>GÖREV TANIMI</w:t>
          </w: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DC6100" w14:textId="322BC972" w:rsidR="00A4439A" w:rsidRDefault="00A4439A" w:rsidP="00A4439A">
          <w:pPr>
            <w:pStyle w:val="stbilgi"/>
            <w:tabs>
              <w:tab w:val="left" w:pos="1489"/>
            </w:tabs>
            <w:spacing w:line="256" w:lineRule="auto"/>
          </w:pPr>
          <w:r>
            <w:t>Doküman No: GT-05</w:t>
          </w:r>
        </w:p>
      </w:tc>
    </w:tr>
    <w:tr w:rsidR="00A4439A" w14:paraId="10E2B481" w14:textId="77777777" w:rsidTr="00325931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DE7CDB" w14:textId="77777777" w:rsidR="00A4439A" w:rsidRDefault="00A4439A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68CA94" w14:textId="77777777" w:rsidR="00A4439A" w:rsidRDefault="00A4439A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F6BDF9" w14:textId="4DEA7D51" w:rsidR="00A4439A" w:rsidRDefault="00A4439A" w:rsidP="00A4439A">
          <w:pPr>
            <w:pStyle w:val="stbilgi"/>
            <w:tabs>
              <w:tab w:val="left" w:pos="1489"/>
            </w:tabs>
            <w:spacing w:line="256" w:lineRule="auto"/>
          </w:pPr>
          <w:r>
            <w:t>İlk Yayın Tarihi: 01.01.2023</w:t>
          </w:r>
        </w:p>
      </w:tc>
    </w:tr>
    <w:tr w:rsidR="00A4439A" w14:paraId="3FFFF7D1" w14:textId="77777777" w:rsidTr="00B82763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33716F" w14:textId="77777777" w:rsidR="00A4439A" w:rsidRDefault="00A4439A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38E7C" w14:textId="77777777" w:rsidR="00A4439A" w:rsidRDefault="00A4439A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CC9F17" w14:textId="009B62CE" w:rsidR="00A4439A" w:rsidRDefault="00A4439A" w:rsidP="00A4439A">
          <w:pPr>
            <w:pStyle w:val="stbilgi"/>
            <w:tabs>
              <w:tab w:val="left" w:pos="1489"/>
            </w:tabs>
            <w:spacing w:line="256" w:lineRule="auto"/>
          </w:pPr>
          <w:r>
            <w:t>Revizyon Tarihi: 01.01.2024</w:t>
          </w:r>
        </w:p>
      </w:tc>
    </w:tr>
    <w:tr w:rsidR="00A4439A" w14:paraId="71ED338E" w14:textId="77777777" w:rsidTr="00364F66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D2EB2F" w14:textId="77777777" w:rsidR="00A4439A" w:rsidRDefault="00A4439A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955740" w14:textId="77777777" w:rsidR="00A4439A" w:rsidRDefault="00A4439A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B75965" w14:textId="46129F5D" w:rsidR="00A4439A" w:rsidRDefault="00A4439A" w:rsidP="00A4439A">
          <w:pPr>
            <w:pStyle w:val="stbilgi"/>
            <w:spacing w:line="256" w:lineRule="auto"/>
          </w:pPr>
          <w:r>
            <w:t>Revizyon No: 01</w:t>
          </w:r>
        </w:p>
      </w:tc>
    </w:tr>
    <w:tr w:rsidR="00A4439A" w14:paraId="686843C9" w14:textId="77777777" w:rsidTr="00BC5EA2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DFD3D0" w14:textId="77777777" w:rsidR="00A4439A" w:rsidRDefault="00A4439A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CD9B78" w14:textId="77777777" w:rsidR="00A4439A" w:rsidRDefault="00A4439A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487975" w14:textId="65807CFC" w:rsidR="00A4439A" w:rsidRDefault="00A4439A" w:rsidP="00A4439A">
          <w:pPr>
            <w:pStyle w:val="stbilgi"/>
            <w:spacing w:line="256" w:lineRule="auto"/>
          </w:pPr>
          <w:r>
            <w:t xml:space="preserve">Sayfa No: </w:t>
          </w:r>
          <w:r>
            <w:rPr>
              <w:rStyle w:val="SayfaNumaras"/>
              <w:noProof/>
            </w:rPr>
            <w:t>1</w:t>
          </w:r>
          <w:r>
            <w:rPr>
              <w:rStyle w:val="SayfaNumaras"/>
            </w:rPr>
            <w:t>/</w:t>
          </w:r>
          <w:r>
            <w:rPr>
              <w:rStyle w:val="SayfaNumaras"/>
              <w:noProof/>
            </w:rPr>
            <w:t>1</w:t>
          </w:r>
        </w:p>
      </w:tc>
    </w:tr>
  </w:tbl>
  <w:p w14:paraId="02FD5E66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ADA50" w14:textId="77777777" w:rsidR="00ED2374" w:rsidRDefault="00ED2374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7" w15:restartNumberingAfterBreak="0">
    <w:nsid w:val="11047D20"/>
    <w:multiLevelType w:val="hybridMultilevel"/>
    <w:tmpl w:val="1CF67A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9C97337"/>
    <w:multiLevelType w:val="hybridMultilevel"/>
    <w:tmpl w:val="A2D088E4"/>
    <w:lvl w:ilvl="0" w:tplc="22AA609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EB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67F7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2FA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69A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CE9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A86BA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650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833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4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5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6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2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8041D77"/>
    <w:multiLevelType w:val="hybridMultilevel"/>
    <w:tmpl w:val="24C029B8"/>
    <w:lvl w:ilvl="0" w:tplc="D34ED0B4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2091E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CB3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93F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E36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33A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020E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6E58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E999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5" w15:restartNumberingAfterBreak="0">
    <w:nsid w:val="400C511A"/>
    <w:multiLevelType w:val="hybridMultilevel"/>
    <w:tmpl w:val="0CAA4A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7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8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2D78A0"/>
    <w:multiLevelType w:val="hybridMultilevel"/>
    <w:tmpl w:val="D35E63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6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8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40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41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43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4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9"/>
  </w:num>
  <w:num w:numId="8">
    <w:abstractNumId w:val="34"/>
  </w:num>
  <w:num w:numId="9">
    <w:abstractNumId w:val="28"/>
  </w:num>
  <w:num w:numId="10">
    <w:abstractNumId w:val="41"/>
  </w:num>
  <w:num w:numId="11">
    <w:abstractNumId w:val="27"/>
  </w:num>
  <w:num w:numId="12">
    <w:abstractNumId w:val="3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26"/>
  </w:num>
  <w:num w:numId="28">
    <w:abstractNumId w:val="13"/>
  </w:num>
  <w:num w:numId="29">
    <w:abstractNumId w:val="43"/>
  </w:num>
  <w:num w:numId="30">
    <w:abstractNumId w:val="22"/>
  </w:num>
  <w:num w:numId="31">
    <w:abstractNumId w:val="15"/>
  </w:num>
  <w:num w:numId="32">
    <w:abstractNumId w:val="4"/>
  </w:num>
  <w:num w:numId="33">
    <w:abstractNumId w:val="35"/>
  </w:num>
  <w:num w:numId="34">
    <w:abstractNumId w:val="37"/>
  </w:num>
  <w:num w:numId="35">
    <w:abstractNumId w:val="5"/>
  </w:num>
  <w:num w:numId="36">
    <w:abstractNumId w:val="18"/>
  </w:num>
  <w:num w:numId="37">
    <w:abstractNumId w:val="29"/>
  </w:num>
  <w:num w:numId="38">
    <w:abstractNumId w:val="40"/>
  </w:num>
  <w:num w:numId="39">
    <w:abstractNumId w:val="21"/>
  </w:num>
  <w:num w:numId="40">
    <w:abstractNumId w:val="24"/>
  </w:num>
  <w:num w:numId="41">
    <w:abstractNumId w:val="42"/>
  </w:num>
  <w:num w:numId="42">
    <w:abstractNumId w:val="39"/>
  </w:num>
  <w:num w:numId="43">
    <w:abstractNumId w:val="20"/>
  </w:num>
  <w:num w:numId="44">
    <w:abstractNumId w:val="7"/>
  </w:num>
  <w:num w:numId="45">
    <w:abstractNumId w:val="25"/>
  </w:num>
  <w:num w:numId="46">
    <w:abstractNumId w:val="32"/>
  </w:num>
  <w:num w:numId="47">
    <w:abstractNumId w:val="2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137BE"/>
    <w:rsid w:val="0003168D"/>
    <w:rsid w:val="00041334"/>
    <w:rsid w:val="00052255"/>
    <w:rsid w:val="00052E63"/>
    <w:rsid w:val="00056365"/>
    <w:rsid w:val="0006223C"/>
    <w:rsid w:val="000678A7"/>
    <w:rsid w:val="000716BD"/>
    <w:rsid w:val="00084C32"/>
    <w:rsid w:val="00084C69"/>
    <w:rsid w:val="000A227F"/>
    <w:rsid w:val="000B1F71"/>
    <w:rsid w:val="000C577F"/>
    <w:rsid w:val="000F1E15"/>
    <w:rsid w:val="000F3F0B"/>
    <w:rsid w:val="001108B9"/>
    <w:rsid w:val="00117704"/>
    <w:rsid w:val="0012084D"/>
    <w:rsid w:val="00121C8B"/>
    <w:rsid w:val="0012517F"/>
    <w:rsid w:val="00137B4E"/>
    <w:rsid w:val="0014197A"/>
    <w:rsid w:val="00141CB2"/>
    <w:rsid w:val="001441F5"/>
    <w:rsid w:val="00155D5F"/>
    <w:rsid w:val="001626A4"/>
    <w:rsid w:val="00163629"/>
    <w:rsid w:val="00165B1F"/>
    <w:rsid w:val="001671D8"/>
    <w:rsid w:val="00187114"/>
    <w:rsid w:val="00191887"/>
    <w:rsid w:val="001955C0"/>
    <w:rsid w:val="001A6425"/>
    <w:rsid w:val="001B1F1C"/>
    <w:rsid w:val="001B3DDE"/>
    <w:rsid w:val="001C7AF6"/>
    <w:rsid w:val="001C7C70"/>
    <w:rsid w:val="001E3CD5"/>
    <w:rsid w:val="001E6B09"/>
    <w:rsid w:val="001F62E7"/>
    <w:rsid w:val="00202D52"/>
    <w:rsid w:val="00206F3E"/>
    <w:rsid w:val="00210608"/>
    <w:rsid w:val="002349E0"/>
    <w:rsid w:val="00244594"/>
    <w:rsid w:val="00245D24"/>
    <w:rsid w:val="00252BC6"/>
    <w:rsid w:val="00263F87"/>
    <w:rsid w:val="00276826"/>
    <w:rsid w:val="002A3ECF"/>
    <w:rsid w:val="002B2361"/>
    <w:rsid w:val="002D4A05"/>
    <w:rsid w:val="002E5CE6"/>
    <w:rsid w:val="002F67DA"/>
    <w:rsid w:val="003057BA"/>
    <w:rsid w:val="00307D69"/>
    <w:rsid w:val="00320B8D"/>
    <w:rsid w:val="00322117"/>
    <w:rsid w:val="00322F20"/>
    <w:rsid w:val="00346EB6"/>
    <w:rsid w:val="00363F97"/>
    <w:rsid w:val="003A118D"/>
    <w:rsid w:val="003A17F3"/>
    <w:rsid w:val="003A2449"/>
    <w:rsid w:val="003B1326"/>
    <w:rsid w:val="003B1EA5"/>
    <w:rsid w:val="003E7C4A"/>
    <w:rsid w:val="003F4A10"/>
    <w:rsid w:val="00403755"/>
    <w:rsid w:val="00407815"/>
    <w:rsid w:val="00410538"/>
    <w:rsid w:val="00425106"/>
    <w:rsid w:val="004346E4"/>
    <w:rsid w:val="00436285"/>
    <w:rsid w:val="0044396D"/>
    <w:rsid w:val="00452E53"/>
    <w:rsid w:val="00497F77"/>
    <w:rsid w:val="004E5D1A"/>
    <w:rsid w:val="004F0F27"/>
    <w:rsid w:val="005048C6"/>
    <w:rsid w:val="00505D88"/>
    <w:rsid w:val="00514A2E"/>
    <w:rsid w:val="00531444"/>
    <w:rsid w:val="005335E0"/>
    <w:rsid w:val="00540094"/>
    <w:rsid w:val="00545555"/>
    <w:rsid w:val="005464B2"/>
    <w:rsid w:val="00561A44"/>
    <w:rsid w:val="00564B81"/>
    <w:rsid w:val="00567961"/>
    <w:rsid w:val="0057168A"/>
    <w:rsid w:val="00574405"/>
    <w:rsid w:val="005A2454"/>
    <w:rsid w:val="005A2D63"/>
    <w:rsid w:val="005D60AE"/>
    <w:rsid w:val="006066BA"/>
    <w:rsid w:val="00643F1F"/>
    <w:rsid w:val="00646430"/>
    <w:rsid w:val="00653A03"/>
    <w:rsid w:val="00661E82"/>
    <w:rsid w:val="0066345E"/>
    <w:rsid w:val="00664100"/>
    <w:rsid w:val="006674DC"/>
    <w:rsid w:val="006761AA"/>
    <w:rsid w:val="00692994"/>
    <w:rsid w:val="00694B12"/>
    <w:rsid w:val="006A3C06"/>
    <w:rsid w:val="006A75D7"/>
    <w:rsid w:val="006B209C"/>
    <w:rsid w:val="006B7572"/>
    <w:rsid w:val="006C5403"/>
    <w:rsid w:val="006D15A4"/>
    <w:rsid w:val="006E532A"/>
    <w:rsid w:val="006F07A9"/>
    <w:rsid w:val="006F78D9"/>
    <w:rsid w:val="00700A23"/>
    <w:rsid w:val="007022CE"/>
    <w:rsid w:val="00707287"/>
    <w:rsid w:val="00720605"/>
    <w:rsid w:val="00723CED"/>
    <w:rsid w:val="00732385"/>
    <w:rsid w:val="00746994"/>
    <w:rsid w:val="00746EBD"/>
    <w:rsid w:val="007475E0"/>
    <w:rsid w:val="00754C59"/>
    <w:rsid w:val="00754CFA"/>
    <w:rsid w:val="00757342"/>
    <w:rsid w:val="00764FBA"/>
    <w:rsid w:val="007657DE"/>
    <w:rsid w:val="007679DB"/>
    <w:rsid w:val="00777DD2"/>
    <w:rsid w:val="00781F85"/>
    <w:rsid w:val="00783028"/>
    <w:rsid w:val="00783C3A"/>
    <w:rsid w:val="007870C1"/>
    <w:rsid w:val="007922B0"/>
    <w:rsid w:val="007B0B59"/>
    <w:rsid w:val="007B524A"/>
    <w:rsid w:val="007C1243"/>
    <w:rsid w:val="007C385A"/>
    <w:rsid w:val="007C5538"/>
    <w:rsid w:val="007E0842"/>
    <w:rsid w:val="007F4ED7"/>
    <w:rsid w:val="007F5D3D"/>
    <w:rsid w:val="007F5F16"/>
    <w:rsid w:val="00803BFD"/>
    <w:rsid w:val="00804EC5"/>
    <w:rsid w:val="00814D48"/>
    <w:rsid w:val="00816985"/>
    <w:rsid w:val="00820179"/>
    <w:rsid w:val="00823214"/>
    <w:rsid w:val="00832AAE"/>
    <w:rsid w:val="00840E02"/>
    <w:rsid w:val="0084618C"/>
    <w:rsid w:val="00856C89"/>
    <w:rsid w:val="00881633"/>
    <w:rsid w:val="00884798"/>
    <w:rsid w:val="008A0E52"/>
    <w:rsid w:val="008C02AC"/>
    <w:rsid w:val="008C1B34"/>
    <w:rsid w:val="008C4942"/>
    <w:rsid w:val="008D50B7"/>
    <w:rsid w:val="008D769D"/>
    <w:rsid w:val="008E360E"/>
    <w:rsid w:val="008E5569"/>
    <w:rsid w:val="008E6315"/>
    <w:rsid w:val="008F0B4B"/>
    <w:rsid w:val="008F28EA"/>
    <w:rsid w:val="008F5C02"/>
    <w:rsid w:val="009041AE"/>
    <w:rsid w:val="00915A98"/>
    <w:rsid w:val="009174B8"/>
    <w:rsid w:val="0093246C"/>
    <w:rsid w:val="00935A58"/>
    <w:rsid w:val="00935DF0"/>
    <w:rsid w:val="00946907"/>
    <w:rsid w:val="00953811"/>
    <w:rsid w:val="0096145B"/>
    <w:rsid w:val="009643DE"/>
    <w:rsid w:val="009772CC"/>
    <w:rsid w:val="009A6763"/>
    <w:rsid w:val="009B3C8A"/>
    <w:rsid w:val="009C7237"/>
    <w:rsid w:val="009D65D9"/>
    <w:rsid w:val="009F3F18"/>
    <w:rsid w:val="009F61C4"/>
    <w:rsid w:val="00A0392B"/>
    <w:rsid w:val="00A211E6"/>
    <w:rsid w:val="00A251A9"/>
    <w:rsid w:val="00A36040"/>
    <w:rsid w:val="00A432E8"/>
    <w:rsid w:val="00A4439A"/>
    <w:rsid w:val="00A51C26"/>
    <w:rsid w:val="00A61F75"/>
    <w:rsid w:val="00A66269"/>
    <w:rsid w:val="00A806EE"/>
    <w:rsid w:val="00A906DE"/>
    <w:rsid w:val="00A956DF"/>
    <w:rsid w:val="00AB08D3"/>
    <w:rsid w:val="00AB404F"/>
    <w:rsid w:val="00AB6B84"/>
    <w:rsid w:val="00AC3BC5"/>
    <w:rsid w:val="00AD28BE"/>
    <w:rsid w:val="00AD2C44"/>
    <w:rsid w:val="00B1776E"/>
    <w:rsid w:val="00B224DA"/>
    <w:rsid w:val="00B27FA6"/>
    <w:rsid w:val="00B318D9"/>
    <w:rsid w:val="00B350F5"/>
    <w:rsid w:val="00B3659C"/>
    <w:rsid w:val="00B411D4"/>
    <w:rsid w:val="00B456C5"/>
    <w:rsid w:val="00B5343D"/>
    <w:rsid w:val="00B70D40"/>
    <w:rsid w:val="00B86291"/>
    <w:rsid w:val="00B8787C"/>
    <w:rsid w:val="00B90F41"/>
    <w:rsid w:val="00B97A01"/>
    <w:rsid w:val="00BA285F"/>
    <w:rsid w:val="00BA6857"/>
    <w:rsid w:val="00BB6098"/>
    <w:rsid w:val="00BC366D"/>
    <w:rsid w:val="00BD3ADC"/>
    <w:rsid w:val="00BD4EAA"/>
    <w:rsid w:val="00C078A2"/>
    <w:rsid w:val="00C10298"/>
    <w:rsid w:val="00C15B0F"/>
    <w:rsid w:val="00C26717"/>
    <w:rsid w:val="00C3371A"/>
    <w:rsid w:val="00C52FFF"/>
    <w:rsid w:val="00C765D2"/>
    <w:rsid w:val="00CA0F60"/>
    <w:rsid w:val="00CA1B21"/>
    <w:rsid w:val="00CA2A70"/>
    <w:rsid w:val="00CB0950"/>
    <w:rsid w:val="00CB0C35"/>
    <w:rsid w:val="00CC140E"/>
    <w:rsid w:val="00CC6052"/>
    <w:rsid w:val="00CC6494"/>
    <w:rsid w:val="00CE5030"/>
    <w:rsid w:val="00CF291D"/>
    <w:rsid w:val="00CF5406"/>
    <w:rsid w:val="00D0032C"/>
    <w:rsid w:val="00D02B25"/>
    <w:rsid w:val="00D20CFB"/>
    <w:rsid w:val="00D2305E"/>
    <w:rsid w:val="00D23964"/>
    <w:rsid w:val="00D25310"/>
    <w:rsid w:val="00D349B4"/>
    <w:rsid w:val="00D3613F"/>
    <w:rsid w:val="00D47DF0"/>
    <w:rsid w:val="00D51314"/>
    <w:rsid w:val="00D536E9"/>
    <w:rsid w:val="00D63015"/>
    <w:rsid w:val="00D703F4"/>
    <w:rsid w:val="00D70CED"/>
    <w:rsid w:val="00D83F6D"/>
    <w:rsid w:val="00D92C23"/>
    <w:rsid w:val="00D96D0E"/>
    <w:rsid w:val="00DE0CD3"/>
    <w:rsid w:val="00E038FB"/>
    <w:rsid w:val="00E04C07"/>
    <w:rsid w:val="00E14410"/>
    <w:rsid w:val="00E238AC"/>
    <w:rsid w:val="00E24D83"/>
    <w:rsid w:val="00E27744"/>
    <w:rsid w:val="00E36B62"/>
    <w:rsid w:val="00E40811"/>
    <w:rsid w:val="00E43083"/>
    <w:rsid w:val="00E431E5"/>
    <w:rsid w:val="00E57EB9"/>
    <w:rsid w:val="00E600A5"/>
    <w:rsid w:val="00E63928"/>
    <w:rsid w:val="00E648BB"/>
    <w:rsid w:val="00E72189"/>
    <w:rsid w:val="00E7505E"/>
    <w:rsid w:val="00E75951"/>
    <w:rsid w:val="00E947DA"/>
    <w:rsid w:val="00EB2C73"/>
    <w:rsid w:val="00EC19A9"/>
    <w:rsid w:val="00EC1F81"/>
    <w:rsid w:val="00ED21D8"/>
    <w:rsid w:val="00ED2374"/>
    <w:rsid w:val="00EE6DAB"/>
    <w:rsid w:val="00EF7FCC"/>
    <w:rsid w:val="00F036E9"/>
    <w:rsid w:val="00F10631"/>
    <w:rsid w:val="00F113F8"/>
    <w:rsid w:val="00F37F7B"/>
    <w:rsid w:val="00F41776"/>
    <w:rsid w:val="00F445B2"/>
    <w:rsid w:val="00F63AF1"/>
    <w:rsid w:val="00F70345"/>
    <w:rsid w:val="00F75E54"/>
    <w:rsid w:val="00F77867"/>
    <w:rsid w:val="00F9506A"/>
    <w:rsid w:val="00F96B74"/>
    <w:rsid w:val="00FA12D9"/>
    <w:rsid w:val="00FC36E5"/>
    <w:rsid w:val="00FC39E4"/>
    <w:rsid w:val="00FD21AD"/>
    <w:rsid w:val="00FE7514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941536E"/>
  <w15:chartTrackingRefBased/>
  <w15:docId w15:val="{BB4AE8F9-8C6C-43DC-A9A3-712C73B3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paragraph" w:styleId="ListeParagraf">
    <w:name w:val="List Paragraph"/>
    <w:basedOn w:val="Normal"/>
    <w:uiPriority w:val="34"/>
    <w:qFormat/>
    <w:rsid w:val="00A61F75"/>
    <w:pPr>
      <w:ind w:left="708" w:hanging="357"/>
      <w:jc w:val="both"/>
    </w:pPr>
    <w:rPr>
      <w:sz w:val="24"/>
      <w:szCs w:val="24"/>
      <w:lang w:eastAsia="ar-SA"/>
    </w:rPr>
  </w:style>
  <w:style w:type="paragraph" w:styleId="stBilgi0">
    <w:name w:val="header"/>
    <w:basedOn w:val="Normal"/>
    <w:link w:val="stBilgiChar0"/>
    <w:rsid w:val="007B524A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7B524A"/>
  </w:style>
  <w:style w:type="paragraph" w:styleId="AltBilgi0">
    <w:name w:val="footer"/>
    <w:basedOn w:val="Normal"/>
    <w:link w:val="AltBilgiChar"/>
    <w:rsid w:val="007B52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7B5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Ahmet Emin Budan</cp:lastModifiedBy>
  <cp:revision>11</cp:revision>
  <cp:lastPrinted>2016-11-13T12:58:00Z</cp:lastPrinted>
  <dcterms:created xsi:type="dcterms:W3CDTF">2024-08-15T13:25:00Z</dcterms:created>
  <dcterms:modified xsi:type="dcterms:W3CDTF">2024-12-18T19:30:00Z</dcterms:modified>
</cp:coreProperties>
</file>