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4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7597"/>
      </w:tblGrid>
      <w:tr w:rsidR="00A61F75" w:rsidRPr="00E57EB9" w14:paraId="1F8E11E4" w14:textId="77777777" w:rsidTr="00E53436">
        <w:trPr>
          <w:trHeight w:val="446"/>
        </w:trPr>
        <w:tc>
          <w:tcPr>
            <w:tcW w:w="1346" w:type="pct"/>
            <w:shd w:val="clear" w:color="auto" w:fill="auto"/>
            <w:vAlign w:val="bottom"/>
          </w:tcPr>
          <w:p w14:paraId="6104B644" w14:textId="77777777" w:rsidR="00102B6C" w:rsidRPr="00102B6C" w:rsidRDefault="00102B6C" w:rsidP="00B3659C">
            <w:pPr>
              <w:suppressAutoHyphens/>
              <w:rPr>
                <w:b/>
                <w:sz w:val="14"/>
                <w:szCs w:val="1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431452E" w14:textId="2519920D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Görev Ünvanı</w:t>
            </w:r>
          </w:p>
          <w:p w14:paraId="2137F58A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3654" w:type="pct"/>
            <w:shd w:val="clear" w:color="auto" w:fill="auto"/>
            <w:vAlign w:val="center"/>
          </w:tcPr>
          <w:p w14:paraId="7AD38479" w14:textId="77777777" w:rsidR="00A61F75" w:rsidRPr="00E57EB9" w:rsidRDefault="00A61F75" w:rsidP="00B3659C">
            <w:pPr>
              <w:suppressAutoHyphens/>
              <w:rPr>
                <w:sz w:val="24"/>
                <w:szCs w:val="24"/>
              </w:rPr>
            </w:pPr>
            <w:r w:rsidRPr="00E57EB9">
              <w:rPr>
                <w:sz w:val="24"/>
                <w:szCs w:val="24"/>
              </w:rPr>
              <w:t>Müdür</w:t>
            </w:r>
          </w:p>
        </w:tc>
      </w:tr>
      <w:tr w:rsidR="00A61F75" w:rsidRPr="00E57EB9" w14:paraId="459DAAA0" w14:textId="77777777" w:rsidTr="00A61F75">
        <w:tc>
          <w:tcPr>
            <w:tcW w:w="1346" w:type="pct"/>
            <w:shd w:val="clear" w:color="auto" w:fill="auto"/>
            <w:vAlign w:val="center"/>
          </w:tcPr>
          <w:p w14:paraId="28511C17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Bulunduğu Birimler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4AAF640A" w14:textId="77777777" w:rsidR="00A61F75" w:rsidRPr="00E57EB9" w:rsidRDefault="00754C59" w:rsidP="00A61F75">
            <w:pPr>
              <w:suppressAutoHyphens/>
              <w:rPr>
                <w:color w:val="FF0000"/>
                <w:sz w:val="24"/>
                <w:szCs w:val="24"/>
              </w:rPr>
            </w:pPr>
            <w:r w:rsidRPr="00501862">
              <w:rPr>
                <w:sz w:val="24"/>
                <w:szCs w:val="24"/>
              </w:rPr>
              <w:t>Erzurum Valiliği</w:t>
            </w:r>
          </w:p>
        </w:tc>
      </w:tr>
      <w:tr w:rsidR="00A61F75" w:rsidRPr="00E57EB9" w14:paraId="0B2F3F43" w14:textId="77777777" w:rsidTr="00A61F75">
        <w:tc>
          <w:tcPr>
            <w:tcW w:w="1346" w:type="pct"/>
            <w:shd w:val="clear" w:color="auto" w:fill="auto"/>
            <w:vAlign w:val="center"/>
          </w:tcPr>
          <w:p w14:paraId="4CA7918B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Bulunan Birimler</w:t>
            </w:r>
          </w:p>
        </w:tc>
        <w:tc>
          <w:tcPr>
            <w:tcW w:w="3654" w:type="pct"/>
            <w:shd w:val="clear" w:color="auto" w:fill="auto"/>
          </w:tcPr>
          <w:p w14:paraId="53875E08" w14:textId="11612A64" w:rsidR="00A61F75" w:rsidRPr="00E57EB9" w:rsidRDefault="00754C59" w:rsidP="00A61F7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Müdürlükler</w:t>
            </w:r>
          </w:p>
        </w:tc>
      </w:tr>
    </w:tbl>
    <w:p w14:paraId="2E9AA576" w14:textId="77777777" w:rsidR="00A61F75" w:rsidRPr="00E57EB9" w:rsidRDefault="00A61F75" w:rsidP="00A61F75">
      <w:pPr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796"/>
      </w:tblGrid>
      <w:tr w:rsidR="00754C59" w:rsidRPr="00E57EB9" w14:paraId="610A2173" w14:textId="77777777" w:rsidTr="00754C59">
        <w:trPr>
          <w:trHeight w:val="2714"/>
        </w:trPr>
        <w:tc>
          <w:tcPr>
            <w:tcW w:w="2836" w:type="dxa"/>
            <w:shd w:val="clear" w:color="auto" w:fill="auto"/>
            <w:vAlign w:val="center"/>
          </w:tcPr>
          <w:p w14:paraId="7DCA7B93" w14:textId="77777777" w:rsidR="00754C59" w:rsidRPr="00754C59" w:rsidRDefault="00754C59" w:rsidP="00754C59">
            <w:pPr>
              <w:suppressAutoHyphens/>
              <w:rPr>
                <w:b/>
                <w:color w:val="FF0000"/>
                <w:sz w:val="24"/>
                <w:szCs w:val="24"/>
              </w:rPr>
            </w:pPr>
          </w:p>
          <w:p w14:paraId="5BF3C331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31941454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18DCB914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66B4F095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Görev, Yetki ve</w:t>
            </w:r>
          </w:p>
          <w:p w14:paraId="467E666F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Sorumluluklar</w:t>
            </w:r>
          </w:p>
        </w:tc>
        <w:tc>
          <w:tcPr>
            <w:tcW w:w="7796" w:type="dxa"/>
            <w:shd w:val="clear" w:color="auto" w:fill="auto"/>
          </w:tcPr>
          <w:p w14:paraId="7A2C9626" w14:textId="77777777" w:rsidR="00754C59" w:rsidRDefault="00754C59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1B892A3D" w14:textId="77777777" w:rsidR="00754C59" w:rsidRPr="00E96B13" w:rsidRDefault="00754C59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96B13">
              <w:rPr>
                <w:color w:val="000000"/>
                <w:sz w:val="24"/>
                <w:szCs w:val="24"/>
              </w:rPr>
              <w:t>Müdürün görevleri şunlardır:</w:t>
            </w:r>
          </w:p>
          <w:p w14:paraId="78263881" w14:textId="77777777" w:rsidR="00754C59" w:rsidRPr="00E96B13" w:rsidRDefault="00754C59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96B13">
              <w:rPr>
                <w:color w:val="000000"/>
                <w:sz w:val="24"/>
                <w:szCs w:val="24"/>
              </w:rPr>
              <w:t> </w:t>
            </w:r>
          </w:p>
          <w:p w14:paraId="0D7D1FC8" w14:textId="77777777" w:rsidR="001D4F84" w:rsidRDefault="00754C59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96B13">
              <w:rPr>
                <w:color w:val="000000"/>
                <w:sz w:val="24"/>
                <w:szCs w:val="24"/>
              </w:rPr>
              <w:t xml:space="preserve">1.İmza Yetkileri Yönergesi </w:t>
            </w:r>
            <w:r>
              <w:rPr>
                <w:color w:val="000000"/>
                <w:sz w:val="24"/>
                <w:szCs w:val="24"/>
              </w:rPr>
              <w:t>hükümlerine uymak</w:t>
            </w:r>
            <w:r w:rsidR="001D4F84">
              <w:rPr>
                <w:color w:val="000000"/>
                <w:sz w:val="24"/>
                <w:szCs w:val="24"/>
              </w:rPr>
              <w:t>.</w:t>
            </w:r>
            <w:r w:rsidRPr="00E96B13">
              <w:rPr>
                <w:color w:val="000000"/>
                <w:sz w:val="24"/>
                <w:szCs w:val="24"/>
              </w:rPr>
              <w:t xml:space="preserve"> </w:t>
            </w:r>
          </w:p>
          <w:p w14:paraId="6D529E9A" w14:textId="3F13F645" w:rsidR="00754C59" w:rsidRPr="00E96B13" w:rsidRDefault="001D4F84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2.E</w:t>
            </w:r>
            <w:r w:rsidR="00754C59">
              <w:rPr>
                <w:color w:val="000000"/>
                <w:sz w:val="24"/>
                <w:szCs w:val="24"/>
              </w:rPr>
              <w:t>vrakların takibi,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 ilgili yerlere intikali ve sonuçlanmasını izlemek</w:t>
            </w:r>
            <w:r w:rsidR="00754C59">
              <w:rPr>
                <w:color w:val="000000"/>
                <w:sz w:val="24"/>
                <w:szCs w:val="24"/>
              </w:rPr>
              <w:t>.</w:t>
            </w:r>
            <w:r w:rsidR="00754C5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3</w:t>
            </w:r>
            <w:r w:rsidR="00754C59" w:rsidRPr="00E96B13">
              <w:rPr>
                <w:color w:val="000000"/>
                <w:sz w:val="24"/>
                <w:szCs w:val="24"/>
              </w:rPr>
              <w:t>.Valilik adına posta veya elektronik ortamda gelen ve valilik birimlerinden çıkan evrakı almak, kaydetmek</w:t>
            </w:r>
            <w:r w:rsidR="00754C59">
              <w:rPr>
                <w:color w:val="000000"/>
                <w:sz w:val="24"/>
                <w:szCs w:val="24"/>
              </w:rPr>
              <w:t xml:space="preserve"> ve görevli personele havale etmek.</w:t>
            </w:r>
            <w:r w:rsidR="00754C5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4</w:t>
            </w:r>
            <w:r w:rsidR="00754C59" w:rsidRPr="00E96B13">
              <w:rPr>
                <w:color w:val="000000"/>
                <w:sz w:val="24"/>
                <w:szCs w:val="24"/>
              </w:rPr>
              <w:t>.Evrak hareketi ile ilgili istatistikî bilgi ve raporları sistem üzerinden sorgulamak</w:t>
            </w:r>
            <w:r w:rsidR="00754C59">
              <w:rPr>
                <w:color w:val="000000"/>
                <w:sz w:val="24"/>
                <w:szCs w:val="24"/>
              </w:rPr>
              <w:t xml:space="preserve"> </w:t>
            </w:r>
            <w:r w:rsidR="00754C59" w:rsidRPr="00E96B13">
              <w:rPr>
                <w:color w:val="000000"/>
                <w:sz w:val="24"/>
                <w:szCs w:val="24"/>
              </w:rPr>
              <w:t>ve</w:t>
            </w:r>
            <w:r w:rsidR="00754C59">
              <w:rPr>
                <w:color w:val="000000"/>
                <w:sz w:val="24"/>
                <w:szCs w:val="24"/>
              </w:rPr>
              <w:t xml:space="preserve"> </w:t>
            </w:r>
            <w:r w:rsidR="00754C59" w:rsidRPr="00E96B13">
              <w:rPr>
                <w:color w:val="000000"/>
                <w:sz w:val="24"/>
                <w:szCs w:val="24"/>
              </w:rPr>
              <w:t>hazırlamak</w:t>
            </w:r>
            <w:r w:rsidR="00754C59">
              <w:rPr>
                <w:color w:val="000000"/>
                <w:sz w:val="24"/>
                <w:szCs w:val="24"/>
              </w:rPr>
              <w:t>.</w:t>
            </w:r>
            <w:r w:rsidR="00754C5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5</w:t>
            </w:r>
            <w:r w:rsidR="00754C59" w:rsidRPr="00E96B13">
              <w:rPr>
                <w:color w:val="000000"/>
                <w:sz w:val="24"/>
                <w:szCs w:val="24"/>
              </w:rPr>
              <w:t>.</w:t>
            </w:r>
            <w:r w:rsidR="00754C59">
              <w:rPr>
                <w:color w:val="000000"/>
                <w:sz w:val="24"/>
                <w:szCs w:val="24"/>
              </w:rPr>
              <w:t xml:space="preserve">En üst idari amir olan 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Vali </w:t>
            </w:r>
            <w:r w:rsidR="00754C59">
              <w:rPr>
                <w:color w:val="000000"/>
                <w:sz w:val="24"/>
                <w:szCs w:val="24"/>
              </w:rPr>
              <w:t>Bey’in talimat verdiği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 diğer görevleri yapmak</w:t>
            </w:r>
            <w:r w:rsidR="00754C59">
              <w:rPr>
                <w:color w:val="000000"/>
                <w:sz w:val="24"/>
                <w:szCs w:val="24"/>
              </w:rPr>
              <w:t>.</w:t>
            </w:r>
          </w:p>
          <w:p w14:paraId="159B6FF6" w14:textId="3CF0221B" w:rsidR="00754C59" w:rsidRDefault="001D4F84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54C59" w:rsidRPr="00E96B13">
              <w:rPr>
                <w:color w:val="000000"/>
                <w:sz w:val="24"/>
                <w:szCs w:val="24"/>
              </w:rPr>
              <w:t>.</w:t>
            </w:r>
            <w:r w:rsidR="003823EE">
              <w:rPr>
                <w:color w:val="000000"/>
                <w:sz w:val="24"/>
                <w:szCs w:val="24"/>
              </w:rPr>
              <w:t>Anayasa, K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anun, </w:t>
            </w:r>
            <w:r w:rsidR="00174AEB">
              <w:rPr>
                <w:color w:val="000000"/>
                <w:sz w:val="24"/>
                <w:szCs w:val="24"/>
              </w:rPr>
              <w:t>Cumhurbaşkanlığı Kararnameleri ve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 </w:t>
            </w:r>
            <w:r w:rsidR="003823EE">
              <w:rPr>
                <w:color w:val="000000"/>
                <w:sz w:val="24"/>
                <w:szCs w:val="24"/>
              </w:rPr>
              <w:t>Y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önetmelik </w:t>
            </w:r>
            <w:r w:rsidR="00174AEB">
              <w:rPr>
                <w:color w:val="000000"/>
                <w:sz w:val="24"/>
                <w:szCs w:val="24"/>
              </w:rPr>
              <w:t>hükümlerinin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 </w:t>
            </w:r>
            <w:r w:rsidR="00174AEB">
              <w:rPr>
                <w:color w:val="000000"/>
                <w:sz w:val="24"/>
                <w:szCs w:val="24"/>
              </w:rPr>
              <w:t>uygulanması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 ile ilgili görevleri yerine getirmek</w:t>
            </w:r>
            <w:r w:rsidR="00174AEB">
              <w:rPr>
                <w:color w:val="000000"/>
                <w:sz w:val="24"/>
                <w:szCs w:val="24"/>
              </w:rPr>
              <w:t>. Valilikçe çıkarılan genel emir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 ile ilgili işlemleri yürütmek</w:t>
            </w:r>
            <w:r w:rsidR="00754C59">
              <w:rPr>
                <w:color w:val="000000"/>
                <w:sz w:val="24"/>
                <w:szCs w:val="24"/>
              </w:rPr>
              <w:t>.</w:t>
            </w:r>
            <w:r w:rsidR="00754C5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7</w:t>
            </w:r>
            <w:r w:rsidR="00754C59" w:rsidRPr="00E96B13">
              <w:rPr>
                <w:color w:val="000000"/>
                <w:sz w:val="24"/>
                <w:szCs w:val="24"/>
              </w:rPr>
              <w:t>.</w:t>
            </w:r>
            <w:r w:rsidR="00754C59">
              <w:rPr>
                <w:color w:val="000000"/>
                <w:sz w:val="24"/>
                <w:szCs w:val="24"/>
              </w:rPr>
              <w:t>Geçici görevlendirilecek personellerin işlemlerini yürütmek.</w:t>
            </w:r>
            <w:r w:rsidR="00754C5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8</w:t>
            </w:r>
            <w:r w:rsidR="00754C59" w:rsidRPr="00E96B13">
              <w:rPr>
                <w:color w:val="000000"/>
                <w:sz w:val="24"/>
                <w:szCs w:val="24"/>
              </w:rPr>
              <w:t>.</w:t>
            </w:r>
            <w:r w:rsidR="00754C59">
              <w:rPr>
                <w:color w:val="000000"/>
                <w:sz w:val="24"/>
                <w:szCs w:val="24"/>
              </w:rPr>
              <w:t>D</w:t>
            </w:r>
            <w:r w:rsidR="00754C59" w:rsidRPr="00E96B13">
              <w:rPr>
                <w:color w:val="000000"/>
                <w:sz w:val="24"/>
                <w:szCs w:val="24"/>
              </w:rPr>
              <w:t>isiplin</w:t>
            </w:r>
            <w:r w:rsidR="00754C59">
              <w:rPr>
                <w:color w:val="000000"/>
                <w:sz w:val="24"/>
                <w:szCs w:val="24"/>
              </w:rPr>
              <w:t xml:space="preserve"> işlemlerini yürütmek.</w:t>
            </w:r>
            <w:r w:rsidR="00754C5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9</w:t>
            </w:r>
            <w:r w:rsidR="00754C59" w:rsidRPr="00E96B13">
              <w:rPr>
                <w:color w:val="000000"/>
                <w:sz w:val="24"/>
                <w:szCs w:val="24"/>
              </w:rPr>
              <w:t xml:space="preserve">.Hizmet içi eğitim </w:t>
            </w:r>
            <w:r w:rsidR="00754C59">
              <w:rPr>
                <w:color w:val="000000"/>
                <w:sz w:val="24"/>
                <w:szCs w:val="24"/>
              </w:rPr>
              <w:t>faaliyetlerine katılım sağlamak veya katılacak personelleri takip etmek.</w:t>
            </w:r>
            <w:r w:rsidR="00754C59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10</w:t>
            </w:r>
            <w:r w:rsidR="00754C59" w:rsidRPr="00E96B13">
              <w:rPr>
                <w:color w:val="000000"/>
                <w:sz w:val="24"/>
                <w:szCs w:val="24"/>
              </w:rPr>
              <w:t>.</w:t>
            </w:r>
            <w:r w:rsidR="00754C59">
              <w:rPr>
                <w:color w:val="000000"/>
                <w:sz w:val="24"/>
                <w:szCs w:val="24"/>
              </w:rPr>
              <w:t>Müdürlükleriyle ilgili Vali yardımcıları arasında koordinasyonu sağlamak.</w:t>
            </w:r>
          </w:p>
          <w:p w14:paraId="0722E725" w14:textId="77777777" w:rsidR="007922B0" w:rsidRPr="00E96B13" w:rsidRDefault="007922B0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4C59" w:rsidRPr="00E57EB9" w14:paraId="48213E47" w14:textId="77777777" w:rsidTr="00A61F75">
        <w:tc>
          <w:tcPr>
            <w:tcW w:w="2836" w:type="dxa"/>
            <w:shd w:val="clear" w:color="auto" w:fill="auto"/>
            <w:vAlign w:val="center"/>
          </w:tcPr>
          <w:p w14:paraId="5CB21CA8" w14:textId="77777777" w:rsidR="00754C59" w:rsidRPr="00EB2C73" w:rsidRDefault="00754C59" w:rsidP="00754C59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EB2C73">
              <w:rPr>
                <w:b/>
                <w:color w:val="000000"/>
                <w:sz w:val="24"/>
                <w:szCs w:val="24"/>
              </w:rPr>
              <w:t>Yetki Devri</w:t>
            </w:r>
          </w:p>
        </w:tc>
        <w:tc>
          <w:tcPr>
            <w:tcW w:w="7796" w:type="dxa"/>
            <w:shd w:val="clear" w:color="auto" w:fill="auto"/>
          </w:tcPr>
          <w:p w14:paraId="380237BE" w14:textId="71D3B75E" w:rsidR="00754C59" w:rsidRPr="00E57EB9" w:rsidRDefault="00102B6C" w:rsidP="00754C59">
            <w:pPr>
              <w:suppressAutoHyphens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754C59">
              <w:rPr>
                <w:sz w:val="24"/>
                <w:szCs w:val="24"/>
              </w:rPr>
              <w:t xml:space="preserve">zmanlık makamı bulunduran birimlerde </w:t>
            </w:r>
            <w:r>
              <w:rPr>
                <w:sz w:val="24"/>
                <w:szCs w:val="24"/>
              </w:rPr>
              <w:t>U</w:t>
            </w:r>
            <w:r w:rsidR="00754C59">
              <w:rPr>
                <w:sz w:val="24"/>
                <w:szCs w:val="24"/>
              </w:rPr>
              <w:t>zman</w:t>
            </w:r>
            <w:r w:rsidR="001D4F84">
              <w:rPr>
                <w:sz w:val="24"/>
                <w:szCs w:val="24"/>
              </w:rPr>
              <w:t xml:space="preserve"> ve </w:t>
            </w:r>
            <w:r>
              <w:rPr>
                <w:sz w:val="24"/>
                <w:szCs w:val="24"/>
              </w:rPr>
              <w:t>U</w:t>
            </w:r>
            <w:r w:rsidR="001D4F84">
              <w:rPr>
                <w:sz w:val="24"/>
                <w:szCs w:val="24"/>
              </w:rPr>
              <w:t xml:space="preserve">zman </w:t>
            </w:r>
            <w:r>
              <w:rPr>
                <w:sz w:val="24"/>
                <w:szCs w:val="24"/>
              </w:rPr>
              <w:t>Y</w:t>
            </w:r>
            <w:r w:rsidR="001D4F84">
              <w:rPr>
                <w:sz w:val="24"/>
                <w:szCs w:val="24"/>
              </w:rPr>
              <w:t>ardımcısı</w:t>
            </w:r>
            <w:r>
              <w:rPr>
                <w:sz w:val="24"/>
                <w:szCs w:val="24"/>
              </w:rPr>
              <w:t>, uzmanlık bulundurmayan birimlerde</w:t>
            </w:r>
            <w:r w:rsidRPr="005018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Ş</w:t>
            </w:r>
            <w:r w:rsidRPr="00501862">
              <w:rPr>
                <w:sz w:val="24"/>
                <w:szCs w:val="24"/>
              </w:rPr>
              <w:t>ef</w:t>
            </w:r>
            <w:r>
              <w:rPr>
                <w:sz w:val="24"/>
                <w:szCs w:val="24"/>
              </w:rPr>
              <w:t>,</w:t>
            </w:r>
          </w:p>
        </w:tc>
      </w:tr>
      <w:tr w:rsidR="00754C59" w:rsidRPr="00E57EB9" w14:paraId="6BB4B05A" w14:textId="77777777" w:rsidTr="00754C59">
        <w:trPr>
          <w:trHeight w:val="1874"/>
        </w:trPr>
        <w:tc>
          <w:tcPr>
            <w:tcW w:w="2836" w:type="dxa"/>
            <w:shd w:val="clear" w:color="auto" w:fill="auto"/>
            <w:vAlign w:val="center"/>
          </w:tcPr>
          <w:p w14:paraId="3E5F03DB" w14:textId="77777777" w:rsidR="00754C59" w:rsidRPr="00E57EB9" w:rsidRDefault="00754C59" w:rsidP="003F587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Pozisyon İçin Gerekli</w:t>
            </w:r>
          </w:p>
          <w:p w14:paraId="5E23CF22" w14:textId="77777777" w:rsidR="00754C59" w:rsidRPr="00E57EB9" w:rsidRDefault="00754C59" w:rsidP="003F5876">
            <w:pPr>
              <w:suppressAutoHyphens/>
              <w:jc w:val="center"/>
              <w:rPr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Asgari Nitelikler</w:t>
            </w:r>
          </w:p>
        </w:tc>
        <w:tc>
          <w:tcPr>
            <w:tcW w:w="7796" w:type="dxa"/>
            <w:shd w:val="clear" w:color="auto" w:fill="auto"/>
          </w:tcPr>
          <w:p w14:paraId="1ECE3EBE" w14:textId="77777777" w:rsidR="00754C59" w:rsidRPr="00E57EB9" w:rsidRDefault="00754C59" w:rsidP="00754C59">
            <w:pPr>
              <w:suppressAutoHyphens/>
              <w:rPr>
                <w:sz w:val="24"/>
                <w:szCs w:val="24"/>
              </w:rPr>
            </w:pPr>
          </w:p>
          <w:p w14:paraId="6949CE5F" w14:textId="77777777" w:rsidR="00B97A01" w:rsidRPr="00C474D1" w:rsidRDefault="00B97A01" w:rsidP="00C474D1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 xml:space="preserve">Lisans seviyesinde üniversite mezunu </w:t>
            </w:r>
          </w:p>
          <w:p w14:paraId="4F7EFA10" w14:textId="77777777" w:rsidR="00B97A01" w:rsidRPr="00B97A01" w:rsidRDefault="00B97A01" w:rsidP="00B97A01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523913">
              <w:rPr>
                <w:color w:val="000000"/>
                <w:sz w:val="22"/>
                <w:szCs w:val="22"/>
              </w:rPr>
              <w:t>657 sayılı Devlet Memurları Kanunu</w:t>
            </w:r>
            <w:r>
              <w:rPr>
                <w:color w:val="000000"/>
                <w:sz w:val="22"/>
                <w:szCs w:val="22"/>
              </w:rPr>
              <w:t>’</w:t>
            </w:r>
            <w:r w:rsidRPr="00523913">
              <w:rPr>
                <w:color w:val="000000"/>
                <w:sz w:val="22"/>
                <w:szCs w:val="22"/>
              </w:rPr>
              <w:t>nun 48 inci maddesindeki şartları taşımak,</w:t>
            </w:r>
          </w:p>
          <w:p w14:paraId="554C12B3" w14:textId="77777777" w:rsidR="00754C59" w:rsidRPr="00755E45" w:rsidRDefault="00754C59" w:rsidP="00B97A01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755E45">
              <w:rPr>
                <w:sz w:val="24"/>
                <w:szCs w:val="24"/>
              </w:rPr>
              <w:t>n az beş (5) yıl şef olarak çalışmış olmak,</w:t>
            </w:r>
          </w:p>
          <w:p w14:paraId="62764387" w14:textId="77777777" w:rsidR="00754C59" w:rsidRPr="00755E45" w:rsidRDefault="00754C59" w:rsidP="00754C59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Yapılacak görevde yükselme sınavında başarılı olmak</w:t>
            </w:r>
            <w:r>
              <w:rPr>
                <w:sz w:val="24"/>
                <w:szCs w:val="24"/>
              </w:rPr>
              <w:t>,</w:t>
            </w:r>
          </w:p>
          <w:p w14:paraId="6E097E76" w14:textId="77777777" w:rsidR="00754C59" w:rsidRPr="00755E45" w:rsidRDefault="00754C59" w:rsidP="00754C59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Liderlik ve yöneticilik vasfını taşımak,</w:t>
            </w:r>
          </w:p>
          <w:p w14:paraId="7D456EB2" w14:textId="77777777" w:rsidR="00754C59" w:rsidRPr="00754C59" w:rsidRDefault="00754C59" w:rsidP="00754C59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İletişimi, yazılı ve sözlü ifade yeteneği güçlü olmak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DDE591F" w14:textId="77777777" w:rsidR="00A61F75" w:rsidRPr="00E57EB9" w:rsidRDefault="00A61F75" w:rsidP="00A61F75">
      <w:pPr>
        <w:rPr>
          <w:sz w:val="24"/>
          <w:szCs w:val="24"/>
        </w:rPr>
      </w:pPr>
    </w:p>
    <w:p w14:paraId="260DA772" w14:textId="77777777" w:rsidR="007F4ED7" w:rsidRPr="00E57EB9" w:rsidRDefault="007F4ED7" w:rsidP="00A61F75">
      <w:pPr>
        <w:rPr>
          <w:sz w:val="24"/>
          <w:szCs w:val="24"/>
        </w:rPr>
      </w:pPr>
    </w:p>
    <w:sectPr w:rsidR="007F4ED7" w:rsidRPr="00E57EB9">
      <w:headerReference w:type="default" r:id="rId7"/>
      <w:footerReference w:type="default" r:id="rId8"/>
      <w:pgSz w:w="11906" w:h="16838" w:code="9"/>
      <w:pgMar w:top="1134" w:right="851" w:bottom="1015" w:left="1134" w:header="709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DEE99" w14:textId="77777777" w:rsidR="006D4AC3" w:rsidRPr="0084618C" w:rsidRDefault="006D4AC3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3DF52AF1" w14:textId="77777777" w:rsidR="006D4AC3" w:rsidRPr="0084618C" w:rsidRDefault="006D4AC3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3" w:type="dxa"/>
      <w:tblInd w:w="-31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717"/>
      <w:gridCol w:w="3402"/>
      <w:gridCol w:w="3514"/>
    </w:tblGrid>
    <w:tr w:rsidR="00E46C61" w:rsidRPr="0084618C" w14:paraId="5200FA28" w14:textId="77777777" w:rsidTr="00BC154E">
      <w:trPr>
        <w:cantSplit/>
        <w:trHeight w:val="851"/>
      </w:trPr>
      <w:tc>
        <w:tcPr>
          <w:tcW w:w="3717" w:type="dxa"/>
          <w:vAlign w:val="center"/>
        </w:tcPr>
        <w:p w14:paraId="6B3D9988" w14:textId="77777777" w:rsidR="00E46C61" w:rsidRPr="004C4E79" w:rsidRDefault="00E46C61" w:rsidP="00E46C61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3537E407" w14:textId="77777777" w:rsidR="00E46C61" w:rsidRPr="008801E9" w:rsidRDefault="00E46C61" w:rsidP="00E46C61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Kaliteli Yönetim Sistemi Temsilcisi</w:t>
          </w:r>
        </w:p>
      </w:tc>
      <w:tc>
        <w:tcPr>
          <w:tcW w:w="3402" w:type="dxa"/>
          <w:tcBorders>
            <w:right w:val="single" w:sz="4" w:space="0" w:color="auto"/>
          </w:tcBorders>
        </w:tcPr>
        <w:p w14:paraId="3C33B07E" w14:textId="77777777" w:rsidR="00E46C61" w:rsidRDefault="00E46C61" w:rsidP="00E46C61">
          <w:pPr>
            <w:pStyle w:val="Altbilgi"/>
            <w:jc w:val="center"/>
            <w:rPr>
              <w:sz w:val="14"/>
              <w:szCs w:val="14"/>
            </w:rPr>
          </w:pPr>
        </w:p>
        <w:p w14:paraId="2606A459" w14:textId="77777777" w:rsidR="00E46C61" w:rsidRPr="008801E9" w:rsidRDefault="00E46C61" w:rsidP="00E46C61">
          <w:pPr>
            <w:pStyle w:val="Altbilgi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A89A74D" wp14:editId="5DE3F57C">
                <wp:extent cx="1790700" cy="638175"/>
                <wp:effectExtent l="0" t="0" r="0" b="9525"/>
                <wp:docPr id="2" name="Resim 2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4" w:type="dxa"/>
          <w:tcBorders>
            <w:left w:val="single" w:sz="4" w:space="0" w:color="auto"/>
          </w:tcBorders>
        </w:tcPr>
        <w:p w14:paraId="67DBA440" w14:textId="77777777" w:rsidR="00E46C61" w:rsidRPr="00AB12E0" w:rsidRDefault="00E46C61" w:rsidP="00E46C61">
          <w:pPr>
            <w:pStyle w:val="Altbilgi"/>
            <w:jc w:val="center"/>
            <w:rPr>
              <w:sz w:val="28"/>
              <w:szCs w:val="28"/>
            </w:rPr>
          </w:pPr>
        </w:p>
        <w:p w14:paraId="703914BF" w14:textId="77777777" w:rsidR="00E46C61" w:rsidRPr="004C4E79" w:rsidRDefault="00E46C61" w:rsidP="00E46C61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58DDD9FF" w14:textId="77777777" w:rsidR="00E46C61" w:rsidRPr="008801E9" w:rsidRDefault="00E46C61" w:rsidP="00E46C61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3E523BFC" w14:textId="77777777" w:rsidR="00E24D83" w:rsidRPr="0084618C" w:rsidRDefault="00E24D83">
    <w:pPr>
      <w:pStyle w:val="Altbilgi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D8831" w14:textId="77777777" w:rsidR="006D4AC3" w:rsidRPr="0084618C" w:rsidRDefault="006D4AC3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3DE9F756" w14:textId="77777777" w:rsidR="006D4AC3" w:rsidRPr="0084618C" w:rsidRDefault="006D4AC3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1"/>
      <w:gridCol w:w="5269"/>
      <w:gridCol w:w="2865"/>
    </w:tblGrid>
    <w:tr w:rsidR="00102B6C" w14:paraId="0423D2D7" w14:textId="77777777" w:rsidTr="00C37083">
      <w:trPr>
        <w:cantSplit/>
        <w:trHeight w:hRule="exact" w:val="315"/>
        <w:jc w:val="center"/>
      </w:trPr>
      <w:tc>
        <w:tcPr>
          <w:tcW w:w="23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350CD4" w14:textId="77777777" w:rsidR="00102B6C" w:rsidRDefault="00102B6C" w:rsidP="001C7AF6">
          <w:pPr>
            <w:pStyle w:val="stbilgi"/>
            <w:spacing w:line="256" w:lineRule="auto"/>
            <w:ind w:left="-57"/>
            <w:jc w:val="center"/>
            <w:rPr>
              <w:b/>
              <w:sz w:val="16"/>
            </w:rPr>
          </w:pPr>
          <w:r w:rsidRPr="00FD1F7A">
            <w:rPr>
              <w:noProof/>
            </w:rPr>
            <w:drawing>
              <wp:inline distT="0" distB="0" distL="0" distR="0" wp14:anchorId="5E1F6BBF" wp14:editId="76757751">
                <wp:extent cx="1419225" cy="962025"/>
                <wp:effectExtent l="0" t="0" r="0" b="0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3A00B2" w14:textId="77777777" w:rsidR="00102B6C" w:rsidRDefault="00102B6C" w:rsidP="001C7AF6">
          <w:pPr>
            <w:jc w:val="center"/>
            <w:rPr>
              <w:b/>
            </w:rPr>
          </w:pPr>
          <w:r>
            <w:rPr>
              <w:b/>
              <w:sz w:val="24"/>
            </w:rPr>
            <w:t>MÜDÜR GÖREV TANIMI</w:t>
          </w: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1F4196" w14:textId="74DA1F44" w:rsidR="00102B6C" w:rsidRDefault="00102B6C" w:rsidP="00102B6C">
          <w:pPr>
            <w:pStyle w:val="stbilgi"/>
            <w:tabs>
              <w:tab w:val="left" w:pos="1489"/>
            </w:tabs>
            <w:spacing w:line="256" w:lineRule="auto"/>
          </w:pPr>
          <w:r>
            <w:t>Doküman No: GT-01</w:t>
          </w:r>
        </w:p>
      </w:tc>
    </w:tr>
    <w:tr w:rsidR="00102B6C" w14:paraId="0315142F" w14:textId="77777777" w:rsidTr="00AC6C04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5C3030" w14:textId="77777777" w:rsidR="00102B6C" w:rsidRDefault="00102B6C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1871C" w14:textId="77777777" w:rsidR="00102B6C" w:rsidRDefault="00102B6C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D91C06" w14:textId="773572C4" w:rsidR="00102B6C" w:rsidRDefault="00102B6C" w:rsidP="00102B6C">
          <w:pPr>
            <w:pStyle w:val="stbilgi"/>
            <w:tabs>
              <w:tab w:val="left" w:pos="1489"/>
            </w:tabs>
            <w:spacing w:line="256" w:lineRule="auto"/>
          </w:pPr>
          <w:r>
            <w:t>İlk Yayın Tarihi: 01.01.2023</w:t>
          </w:r>
        </w:p>
      </w:tc>
    </w:tr>
    <w:tr w:rsidR="00102B6C" w14:paraId="20A20B4A" w14:textId="77777777" w:rsidTr="00C53DED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B4083E" w14:textId="77777777" w:rsidR="00102B6C" w:rsidRDefault="00102B6C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AD2311" w14:textId="77777777" w:rsidR="00102B6C" w:rsidRDefault="00102B6C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00B80F" w14:textId="4D361E9B" w:rsidR="00102B6C" w:rsidRDefault="00102B6C" w:rsidP="00102B6C">
          <w:pPr>
            <w:pStyle w:val="stbilgi"/>
            <w:tabs>
              <w:tab w:val="left" w:pos="1489"/>
            </w:tabs>
            <w:spacing w:line="256" w:lineRule="auto"/>
          </w:pPr>
          <w:r>
            <w:t>Revizyon Tarihi: 01.01.2024</w:t>
          </w:r>
        </w:p>
      </w:tc>
    </w:tr>
    <w:tr w:rsidR="00102B6C" w14:paraId="7AA7EDA7" w14:textId="77777777" w:rsidTr="00EC40E7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97E8D5" w14:textId="77777777" w:rsidR="00102B6C" w:rsidRDefault="00102B6C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CBE9C6" w14:textId="77777777" w:rsidR="00102B6C" w:rsidRDefault="00102B6C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7B9FA3" w14:textId="2622160D" w:rsidR="00102B6C" w:rsidRDefault="00102B6C" w:rsidP="00102B6C">
          <w:pPr>
            <w:pStyle w:val="stbilgi"/>
            <w:spacing w:line="256" w:lineRule="auto"/>
          </w:pPr>
          <w:r>
            <w:t>Revizyon No: 01</w:t>
          </w:r>
        </w:p>
      </w:tc>
    </w:tr>
    <w:tr w:rsidR="00102B6C" w14:paraId="09BACEA2" w14:textId="77777777" w:rsidTr="00054879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551DC6" w14:textId="77777777" w:rsidR="00102B6C" w:rsidRDefault="00102B6C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640361" w14:textId="77777777" w:rsidR="00102B6C" w:rsidRDefault="00102B6C" w:rsidP="001C7AF6">
          <w:pPr>
            <w:spacing w:line="256" w:lineRule="auto"/>
            <w:rPr>
              <w:b/>
            </w:rPr>
          </w:pPr>
        </w:p>
      </w:tc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7B72C" w14:textId="3D793765" w:rsidR="00102B6C" w:rsidRDefault="00102B6C" w:rsidP="00102B6C">
          <w:pPr>
            <w:pStyle w:val="stbilgi"/>
            <w:spacing w:line="256" w:lineRule="auto"/>
          </w:pPr>
          <w:r>
            <w:t xml:space="preserve">Sayfa No: </w:t>
          </w:r>
          <w:r>
            <w:rPr>
              <w:rStyle w:val="SayfaNumaras"/>
              <w:noProof/>
            </w:rPr>
            <w:t>1</w:t>
          </w:r>
          <w:r>
            <w:rPr>
              <w:rStyle w:val="SayfaNumaras"/>
            </w:rPr>
            <w:t>/</w:t>
          </w:r>
          <w:r>
            <w:rPr>
              <w:rStyle w:val="SayfaNumaras"/>
              <w:noProof/>
            </w:rPr>
            <w:t>1</w:t>
          </w:r>
        </w:p>
      </w:tc>
    </w:tr>
  </w:tbl>
  <w:p w14:paraId="5E95C071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4F86"/>
    <w:multiLevelType w:val="multilevel"/>
    <w:tmpl w:val="F6E2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6C6777B"/>
    <w:multiLevelType w:val="multilevel"/>
    <w:tmpl w:val="5554F3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  <w:b/>
        <w:sz w:val="18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" w15:restartNumberingAfterBreak="0">
    <w:nsid w:val="072709FA"/>
    <w:multiLevelType w:val="multilevel"/>
    <w:tmpl w:val="CF629DD0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7D76A7F"/>
    <w:multiLevelType w:val="hybridMultilevel"/>
    <w:tmpl w:val="B02891A6"/>
    <w:lvl w:ilvl="0" w:tplc="2102D3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2272C"/>
    <w:multiLevelType w:val="multilevel"/>
    <w:tmpl w:val="15B4FB1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5" w15:restartNumberingAfterBreak="0">
    <w:nsid w:val="09F7790A"/>
    <w:multiLevelType w:val="multilevel"/>
    <w:tmpl w:val="7506E5B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6" w15:restartNumberingAfterBreak="0">
    <w:nsid w:val="0CA36929"/>
    <w:multiLevelType w:val="multilevel"/>
    <w:tmpl w:val="370E9F56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5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2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08"/>
        </w:tabs>
        <w:ind w:left="1408" w:hanging="1800"/>
      </w:pPr>
    </w:lvl>
  </w:abstractNum>
  <w:abstractNum w:abstractNumId="7" w15:restartNumberingAfterBreak="0">
    <w:nsid w:val="11047D20"/>
    <w:multiLevelType w:val="hybridMultilevel"/>
    <w:tmpl w:val="1CF67A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D6ABA"/>
    <w:multiLevelType w:val="hybridMultilevel"/>
    <w:tmpl w:val="ACAAA640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57BAE"/>
    <w:multiLevelType w:val="hybridMultilevel"/>
    <w:tmpl w:val="8B88515C"/>
    <w:lvl w:ilvl="0" w:tplc="ABE05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CB2C0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E3C23"/>
    <w:multiLevelType w:val="multilevel"/>
    <w:tmpl w:val="C00E7DC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19C97337"/>
    <w:multiLevelType w:val="hybridMultilevel"/>
    <w:tmpl w:val="A2D088E4"/>
    <w:lvl w:ilvl="0" w:tplc="22AA6096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4EBE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E67F7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B2FAF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69A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CE9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A86BA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0650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E8331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FB4CAC"/>
    <w:multiLevelType w:val="hybridMultilevel"/>
    <w:tmpl w:val="43EADF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528E2"/>
    <w:multiLevelType w:val="multilevel"/>
    <w:tmpl w:val="5492B5B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1"/>
        </w:tabs>
        <w:ind w:left="-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2"/>
        </w:tabs>
        <w:ind w:left="-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8"/>
        </w:tabs>
        <w:ind w:left="-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44"/>
        </w:tabs>
        <w:ind w:left="-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90"/>
        </w:tabs>
        <w:ind w:left="-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96"/>
        </w:tabs>
        <w:ind w:left="-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42"/>
        </w:tabs>
        <w:ind w:left="-1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8"/>
        </w:tabs>
        <w:ind w:left="-1448" w:hanging="1800"/>
      </w:pPr>
      <w:rPr>
        <w:rFonts w:hint="default"/>
      </w:rPr>
    </w:lvl>
  </w:abstractNum>
  <w:abstractNum w:abstractNumId="14" w15:restartNumberingAfterBreak="0">
    <w:nsid w:val="1EE913CC"/>
    <w:multiLevelType w:val="multilevel"/>
    <w:tmpl w:val="F5322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5" w15:restartNumberingAfterBreak="0">
    <w:nsid w:val="21073FE3"/>
    <w:multiLevelType w:val="hybridMultilevel"/>
    <w:tmpl w:val="DAEAD13A"/>
    <w:lvl w:ilvl="0" w:tplc="4CEE9EDC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16" w15:restartNumberingAfterBreak="0">
    <w:nsid w:val="225E321E"/>
    <w:multiLevelType w:val="hybridMultilevel"/>
    <w:tmpl w:val="A78AF3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4180F"/>
    <w:multiLevelType w:val="hybridMultilevel"/>
    <w:tmpl w:val="D990EF9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C914FF"/>
    <w:multiLevelType w:val="hybridMultilevel"/>
    <w:tmpl w:val="CBF2A074"/>
    <w:lvl w:ilvl="0" w:tplc="57165B94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8938DE"/>
    <w:multiLevelType w:val="multilevel"/>
    <w:tmpl w:val="C914B77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 w15:restartNumberingAfterBreak="0">
    <w:nsid w:val="25E62D74"/>
    <w:multiLevelType w:val="hybridMultilevel"/>
    <w:tmpl w:val="92CAFAF2"/>
    <w:lvl w:ilvl="0" w:tplc="02BEA7F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50F31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2" w15:restartNumberingAfterBreak="0">
    <w:nsid w:val="2F9A5272"/>
    <w:multiLevelType w:val="multilevel"/>
    <w:tmpl w:val="AEE87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8041D77"/>
    <w:multiLevelType w:val="hybridMultilevel"/>
    <w:tmpl w:val="24C029B8"/>
    <w:lvl w:ilvl="0" w:tplc="D34ED0B4">
      <w:start w:val="1"/>
      <w:numFmt w:val="lowerLetter"/>
      <w:lvlText w:val="%1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2091EC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6CB32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E93F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E364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33A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7020E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6E58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E9990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135363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32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96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5" w15:restartNumberingAfterBreak="0">
    <w:nsid w:val="400C511A"/>
    <w:multiLevelType w:val="hybridMultilevel"/>
    <w:tmpl w:val="0CAA4A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C22A7"/>
    <w:multiLevelType w:val="hybridMultilevel"/>
    <w:tmpl w:val="1DB2A9D8"/>
    <w:lvl w:ilvl="0" w:tplc="041F000F">
      <w:start w:val="1"/>
      <w:numFmt w:val="decimal"/>
      <w:lvlText w:val="%1."/>
      <w:lvlJc w:val="left"/>
      <w:pPr>
        <w:tabs>
          <w:tab w:val="num" w:pos="314"/>
        </w:tabs>
        <w:ind w:left="31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27" w15:restartNumberingAfterBreak="0">
    <w:nsid w:val="4D5926EC"/>
    <w:multiLevelType w:val="multilevel"/>
    <w:tmpl w:val="FE826250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28" w15:restartNumberingAfterBreak="0">
    <w:nsid w:val="4EE435B8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0C72A19"/>
    <w:multiLevelType w:val="multilevel"/>
    <w:tmpl w:val="591AB5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2C7503F"/>
    <w:multiLevelType w:val="hybridMultilevel"/>
    <w:tmpl w:val="DA64BC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43E08"/>
    <w:multiLevelType w:val="hybridMultilevel"/>
    <w:tmpl w:val="1070E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2D78A0"/>
    <w:multiLevelType w:val="hybridMultilevel"/>
    <w:tmpl w:val="D35E63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82659"/>
    <w:multiLevelType w:val="multilevel"/>
    <w:tmpl w:val="8A9050A0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6AC83E85"/>
    <w:multiLevelType w:val="multilevel"/>
    <w:tmpl w:val="20E669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E0A462B"/>
    <w:multiLevelType w:val="multilevel"/>
    <w:tmpl w:val="313AD5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6" w15:restartNumberingAfterBreak="0">
    <w:nsid w:val="7223011A"/>
    <w:multiLevelType w:val="hybridMultilevel"/>
    <w:tmpl w:val="4D42391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680881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2C4759"/>
    <w:multiLevelType w:val="multilevel"/>
    <w:tmpl w:val="CDC6A56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8" w15:restartNumberingAfterBreak="0">
    <w:nsid w:val="73880C1F"/>
    <w:multiLevelType w:val="hybridMultilevel"/>
    <w:tmpl w:val="1E445C96"/>
    <w:lvl w:ilvl="0" w:tplc="5CF0B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5040E0"/>
    <w:multiLevelType w:val="multilevel"/>
    <w:tmpl w:val="0C3E2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40" w15:restartNumberingAfterBreak="0">
    <w:nsid w:val="76032A17"/>
    <w:multiLevelType w:val="multilevel"/>
    <w:tmpl w:val="8EF839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41" w15:restartNumberingAfterBreak="0">
    <w:nsid w:val="767E072D"/>
    <w:multiLevelType w:val="multilevel"/>
    <w:tmpl w:val="A54C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903419C"/>
    <w:multiLevelType w:val="multilevel"/>
    <w:tmpl w:val="1E62D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440"/>
      </w:pPr>
      <w:rPr>
        <w:rFonts w:hint="default"/>
      </w:rPr>
    </w:lvl>
  </w:abstractNum>
  <w:abstractNum w:abstractNumId="43" w15:restartNumberingAfterBreak="0">
    <w:nsid w:val="7B066D68"/>
    <w:multiLevelType w:val="hybridMultilevel"/>
    <w:tmpl w:val="98580FFA"/>
    <w:lvl w:ilvl="0" w:tplc="481E3040">
      <w:start w:val="1"/>
      <w:numFmt w:val="lowerLetter"/>
      <w:lvlText w:val="%1."/>
      <w:lvlJc w:val="left"/>
      <w:pPr>
        <w:tabs>
          <w:tab w:val="num" w:pos="-46"/>
        </w:tabs>
        <w:ind w:left="-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74"/>
        </w:tabs>
        <w:ind w:left="6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14"/>
        </w:tabs>
        <w:ind w:left="21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34"/>
        </w:tabs>
        <w:ind w:left="28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74"/>
        </w:tabs>
        <w:ind w:left="42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94"/>
        </w:tabs>
        <w:ind w:left="49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14"/>
        </w:tabs>
        <w:ind w:left="5714" w:hanging="180"/>
      </w:pPr>
    </w:lvl>
  </w:abstractNum>
  <w:abstractNum w:abstractNumId="44" w15:restartNumberingAfterBreak="0">
    <w:nsid w:val="7D8F1EC8"/>
    <w:multiLevelType w:val="multilevel"/>
    <w:tmpl w:val="1F1E23B4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2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3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768"/>
        </w:tabs>
        <w:ind w:left="1768" w:hanging="216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9"/>
  </w:num>
  <w:num w:numId="8">
    <w:abstractNumId w:val="34"/>
  </w:num>
  <w:num w:numId="9">
    <w:abstractNumId w:val="28"/>
  </w:num>
  <w:num w:numId="10">
    <w:abstractNumId w:val="41"/>
  </w:num>
  <w:num w:numId="11">
    <w:abstractNumId w:val="27"/>
  </w:num>
  <w:num w:numId="12">
    <w:abstractNumId w:val="3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7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7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4"/>
  </w:num>
  <w:num w:numId="27">
    <w:abstractNumId w:val="26"/>
  </w:num>
  <w:num w:numId="28">
    <w:abstractNumId w:val="13"/>
  </w:num>
  <w:num w:numId="29">
    <w:abstractNumId w:val="43"/>
  </w:num>
  <w:num w:numId="30">
    <w:abstractNumId w:val="22"/>
  </w:num>
  <w:num w:numId="31">
    <w:abstractNumId w:val="15"/>
  </w:num>
  <w:num w:numId="32">
    <w:abstractNumId w:val="4"/>
  </w:num>
  <w:num w:numId="33">
    <w:abstractNumId w:val="35"/>
  </w:num>
  <w:num w:numId="34">
    <w:abstractNumId w:val="37"/>
  </w:num>
  <w:num w:numId="35">
    <w:abstractNumId w:val="5"/>
  </w:num>
  <w:num w:numId="36">
    <w:abstractNumId w:val="18"/>
  </w:num>
  <w:num w:numId="37">
    <w:abstractNumId w:val="29"/>
  </w:num>
  <w:num w:numId="38">
    <w:abstractNumId w:val="40"/>
  </w:num>
  <w:num w:numId="39">
    <w:abstractNumId w:val="21"/>
  </w:num>
  <w:num w:numId="40">
    <w:abstractNumId w:val="24"/>
  </w:num>
  <w:num w:numId="41">
    <w:abstractNumId w:val="42"/>
  </w:num>
  <w:num w:numId="42">
    <w:abstractNumId w:val="39"/>
  </w:num>
  <w:num w:numId="43">
    <w:abstractNumId w:val="20"/>
  </w:num>
  <w:num w:numId="44">
    <w:abstractNumId w:val="7"/>
  </w:num>
  <w:num w:numId="45">
    <w:abstractNumId w:val="25"/>
  </w:num>
  <w:num w:numId="46">
    <w:abstractNumId w:val="32"/>
  </w:num>
  <w:num w:numId="47">
    <w:abstractNumId w:val="2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137BE"/>
    <w:rsid w:val="0003168D"/>
    <w:rsid w:val="00041334"/>
    <w:rsid w:val="00052E63"/>
    <w:rsid w:val="00056365"/>
    <w:rsid w:val="0006223C"/>
    <w:rsid w:val="000678A7"/>
    <w:rsid w:val="000716BD"/>
    <w:rsid w:val="00084C32"/>
    <w:rsid w:val="00084C69"/>
    <w:rsid w:val="000A227F"/>
    <w:rsid w:val="000B1F71"/>
    <w:rsid w:val="000C577F"/>
    <w:rsid w:val="000F1E15"/>
    <w:rsid w:val="000F3F0B"/>
    <w:rsid w:val="00102B6C"/>
    <w:rsid w:val="001108B9"/>
    <w:rsid w:val="00117704"/>
    <w:rsid w:val="0012084D"/>
    <w:rsid w:val="00121C8B"/>
    <w:rsid w:val="0012517F"/>
    <w:rsid w:val="00137B4E"/>
    <w:rsid w:val="0014197A"/>
    <w:rsid w:val="00141CB2"/>
    <w:rsid w:val="001441F5"/>
    <w:rsid w:val="00155D5F"/>
    <w:rsid w:val="001626A4"/>
    <w:rsid w:val="00163629"/>
    <w:rsid w:val="00165B1F"/>
    <w:rsid w:val="001671D8"/>
    <w:rsid w:val="00174AEB"/>
    <w:rsid w:val="00187114"/>
    <w:rsid w:val="00191887"/>
    <w:rsid w:val="001A6425"/>
    <w:rsid w:val="001B1F1C"/>
    <w:rsid w:val="001B3DDE"/>
    <w:rsid w:val="001C7AF6"/>
    <w:rsid w:val="001D4F84"/>
    <w:rsid w:val="001E3CD5"/>
    <w:rsid w:val="001E6B09"/>
    <w:rsid w:val="001F62E7"/>
    <w:rsid w:val="00202D52"/>
    <w:rsid w:val="00206F3E"/>
    <w:rsid w:val="00210608"/>
    <w:rsid w:val="002349E0"/>
    <w:rsid w:val="00244594"/>
    <w:rsid w:val="00245D24"/>
    <w:rsid w:val="00252BC6"/>
    <w:rsid w:val="00263F87"/>
    <w:rsid w:val="00276826"/>
    <w:rsid w:val="00284919"/>
    <w:rsid w:val="002A3ECF"/>
    <w:rsid w:val="002B2361"/>
    <w:rsid w:val="002D4A05"/>
    <w:rsid w:val="002E5CE6"/>
    <w:rsid w:val="002F67DA"/>
    <w:rsid w:val="003057BA"/>
    <w:rsid w:val="00307D69"/>
    <w:rsid w:val="00320B8D"/>
    <w:rsid w:val="00322117"/>
    <w:rsid w:val="00322F20"/>
    <w:rsid w:val="00346EB6"/>
    <w:rsid w:val="00363F97"/>
    <w:rsid w:val="003823EE"/>
    <w:rsid w:val="003A118D"/>
    <w:rsid w:val="003A17F3"/>
    <w:rsid w:val="003A2449"/>
    <w:rsid w:val="003B1326"/>
    <w:rsid w:val="003B1EA5"/>
    <w:rsid w:val="003E7C4A"/>
    <w:rsid w:val="003F4A10"/>
    <w:rsid w:val="003F5876"/>
    <w:rsid w:val="00403755"/>
    <w:rsid w:val="00407815"/>
    <w:rsid w:val="00410538"/>
    <w:rsid w:val="00425106"/>
    <w:rsid w:val="004346E4"/>
    <w:rsid w:val="00436285"/>
    <w:rsid w:val="0044396D"/>
    <w:rsid w:val="00452E53"/>
    <w:rsid w:val="00497F77"/>
    <w:rsid w:val="004E5D1A"/>
    <w:rsid w:val="004F0F27"/>
    <w:rsid w:val="005048C6"/>
    <w:rsid w:val="00505D88"/>
    <w:rsid w:val="00514A2E"/>
    <w:rsid w:val="00531444"/>
    <w:rsid w:val="005335E0"/>
    <w:rsid w:val="00540094"/>
    <w:rsid w:val="00545555"/>
    <w:rsid w:val="005464B2"/>
    <w:rsid w:val="00561A44"/>
    <w:rsid w:val="00564B81"/>
    <w:rsid w:val="005671A0"/>
    <w:rsid w:val="00567961"/>
    <w:rsid w:val="0057168A"/>
    <w:rsid w:val="00574405"/>
    <w:rsid w:val="005A2454"/>
    <w:rsid w:val="005A2D63"/>
    <w:rsid w:val="005D60AE"/>
    <w:rsid w:val="006066BA"/>
    <w:rsid w:val="00643F1F"/>
    <w:rsid w:val="00646430"/>
    <w:rsid w:val="00661E82"/>
    <w:rsid w:val="0066345E"/>
    <w:rsid w:val="00664100"/>
    <w:rsid w:val="006674DC"/>
    <w:rsid w:val="006761AA"/>
    <w:rsid w:val="00692994"/>
    <w:rsid w:val="00694B12"/>
    <w:rsid w:val="006A3C06"/>
    <w:rsid w:val="006A75D7"/>
    <w:rsid w:val="006B209C"/>
    <w:rsid w:val="006B7572"/>
    <w:rsid w:val="006C5403"/>
    <w:rsid w:val="006D15A4"/>
    <w:rsid w:val="006D2815"/>
    <w:rsid w:val="006D4AC3"/>
    <w:rsid w:val="006E532A"/>
    <w:rsid w:val="006F07A9"/>
    <w:rsid w:val="006F78D9"/>
    <w:rsid w:val="00700A23"/>
    <w:rsid w:val="007022CE"/>
    <w:rsid w:val="00707287"/>
    <w:rsid w:val="00720605"/>
    <w:rsid w:val="00723CED"/>
    <w:rsid w:val="00732385"/>
    <w:rsid w:val="00746994"/>
    <w:rsid w:val="00746EBD"/>
    <w:rsid w:val="007475E0"/>
    <w:rsid w:val="00754C59"/>
    <w:rsid w:val="00754CFA"/>
    <w:rsid w:val="00757342"/>
    <w:rsid w:val="00764FBA"/>
    <w:rsid w:val="007657DE"/>
    <w:rsid w:val="007679DB"/>
    <w:rsid w:val="00777DD2"/>
    <w:rsid w:val="00781F85"/>
    <w:rsid w:val="00783028"/>
    <w:rsid w:val="00783C3A"/>
    <w:rsid w:val="007870C1"/>
    <w:rsid w:val="007922B0"/>
    <w:rsid w:val="007B0B59"/>
    <w:rsid w:val="007C1243"/>
    <w:rsid w:val="007C385A"/>
    <w:rsid w:val="007C5538"/>
    <w:rsid w:val="007E0842"/>
    <w:rsid w:val="007F4ED7"/>
    <w:rsid w:val="007F5D3D"/>
    <w:rsid w:val="007F5F16"/>
    <w:rsid w:val="00803BFD"/>
    <w:rsid w:val="00804EC5"/>
    <w:rsid w:val="00814D48"/>
    <w:rsid w:val="00816985"/>
    <w:rsid w:val="00820179"/>
    <w:rsid w:val="00823214"/>
    <w:rsid w:val="00832AAE"/>
    <w:rsid w:val="00840E02"/>
    <w:rsid w:val="0084618C"/>
    <w:rsid w:val="00856C89"/>
    <w:rsid w:val="00881633"/>
    <w:rsid w:val="00884798"/>
    <w:rsid w:val="008A0E52"/>
    <w:rsid w:val="008C02AC"/>
    <w:rsid w:val="008C1B34"/>
    <w:rsid w:val="008C4942"/>
    <w:rsid w:val="008D50B7"/>
    <w:rsid w:val="008D769D"/>
    <w:rsid w:val="008E360E"/>
    <w:rsid w:val="008E5569"/>
    <w:rsid w:val="008E6315"/>
    <w:rsid w:val="008F28EA"/>
    <w:rsid w:val="008F5C02"/>
    <w:rsid w:val="009041AE"/>
    <w:rsid w:val="00915A98"/>
    <w:rsid w:val="009174B8"/>
    <w:rsid w:val="0093246C"/>
    <w:rsid w:val="00935A58"/>
    <w:rsid w:val="00935DF0"/>
    <w:rsid w:val="00946907"/>
    <w:rsid w:val="00953811"/>
    <w:rsid w:val="0096145B"/>
    <w:rsid w:val="009643DE"/>
    <w:rsid w:val="009772CC"/>
    <w:rsid w:val="009A6763"/>
    <w:rsid w:val="009B3C8A"/>
    <w:rsid w:val="009C7237"/>
    <w:rsid w:val="009D65D9"/>
    <w:rsid w:val="009F3F18"/>
    <w:rsid w:val="009F61C4"/>
    <w:rsid w:val="00A0392B"/>
    <w:rsid w:val="00A211E6"/>
    <w:rsid w:val="00A251A9"/>
    <w:rsid w:val="00A36040"/>
    <w:rsid w:val="00A432E8"/>
    <w:rsid w:val="00A51C26"/>
    <w:rsid w:val="00A61F75"/>
    <w:rsid w:val="00A66269"/>
    <w:rsid w:val="00A906DE"/>
    <w:rsid w:val="00A956DF"/>
    <w:rsid w:val="00AB08D3"/>
    <w:rsid w:val="00AB404F"/>
    <w:rsid w:val="00AB6B84"/>
    <w:rsid w:val="00AC3BC5"/>
    <w:rsid w:val="00AD28BE"/>
    <w:rsid w:val="00AD2C44"/>
    <w:rsid w:val="00B1776E"/>
    <w:rsid w:val="00B224DA"/>
    <w:rsid w:val="00B27FA6"/>
    <w:rsid w:val="00B318D9"/>
    <w:rsid w:val="00B350F5"/>
    <w:rsid w:val="00B3659C"/>
    <w:rsid w:val="00B411D4"/>
    <w:rsid w:val="00B456C5"/>
    <w:rsid w:val="00B5343D"/>
    <w:rsid w:val="00B70D40"/>
    <w:rsid w:val="00B86291"/>
    <w:rsid w:val="00B8787C"/>
    <w:rsid w:val="00B90F41"/>
    <w:rsid w:val="00B97A01"/>
    <w:rsid w:val="00BA285F"/>
    <w:rsid w:val="00BA6857"/>
    <w:rsid w:val="00BB6098"/>
    <w:rsid w:val="00BC366D"/>
    <w:rsid w:val="00BD3ADC"/>
    <w:rsid w:val="00BD4EAA"/>
    <w:rsid w:val="00C078A2"/>
    <w:rsid w:val="00C10298"/>
    <w:rsid w:val="00C123B4"/>
    <w:rsid w:val="00C15B0F"/>
    <w:rsid w:val="00C26717"/>
    <w:rsid w:val="00C3371A"/>
    <w:rsid w:val="00C474D1"/>
    <w:rsid w:val="00C52FFF"/>
    <w:rsid w:val="00C765D2"/>
    <w:rsid w:val="00CA0F60"/>
    <w:rsid w:val="00CA1B21"/>
    <w:rsid w:val="00CA2A70"/>
    <w:rsid w:val="00CB0950"/>
    <w:rsid w:val="00CB0C35"/>
    <w:rsid w:val="00CC140E"/>
    <w:rsid w:val="00CC6052"/>
    <w:rsid w:val="00CC6494"/>
    <w:rsid w:val="00CE5030"/>
    <w:rsid w:val="00CF291D"/>
    <w:rsid w:val="00CF5406"/>
    <w:rsid w:val="00D0032C"/>
    <w:rsid w:val="00D02B25"/>
    <w:rsid w:val="00D20CFB"/>
    <w:rsid w:val="00D2305E"/>
    <w:rsid w:val="00D23964"/>
    <w:rsid w:val="00D25310"/>
    <w:rsid w:val="00D349B4"/>
    <w:rsid w:val="00D3613F"/>
    <w:rsid w:val="00D478FB"/>
    <w:rsid w:val="00D47DF0"/>
    <w:rsid w:val="00D51314"/>
    <w:rsid w:val="00D536E9"/>
    <w:rsid w:val="00D63015"/>
    <w:rsid w:val="00D64206"/>
    <w:rsid w:val="00D703F4"/>
    <w:rsid w:val="00D70CED"/>
    <w:rsid w:val="00D83F6D"/>
    <w:rsid w:val="00D92C23"/>
    <w:rsid w:val="00D96D0E"/>
    <w:rsid w:val="00DE0CD3"/>
    <w:rsid w:val="00E038FB"/>
    <w:rsid w:val="00E04C07"/>
    <w:rsid w:val="00E14410"/>
    <w:rsid w:val="00E24D83"/>
    <w:rsid w:val="00E27744"/>
    <w:rsid w:val="00E36B62"/>
    <w:rsid w:val="00E40811"/>
    <w:rsid w:val="00E43083"/>
    <w:rsid w:val="00E431E5"/>
    <w:rsid w:val="00E46C61"/>
    <w:rsid w:val="00E53436"/>
    <w:rsid w:val="00E57EB9"/>
    <w:rsid w:val="00E600A5"/>
    <w:rsid w:val="00E63928"/>
    <w:rsid w:val="00E648BB"/>
    <w:rsid w:val="00E72189"/>
    <w:rsid w:val="00E7505E"/>
    <w:rsid w:val="00E75951"/>
    <w:rsid w:val="00EB2C73"/>
    <w:rsid w:val="00EC19A9"/>
    <w:rsid w:val="00EC1F81"/>
    <w:rsid w:val="00ED21D8"/>
    <w:rsid w:val="00EE6DAB"/>
    <w:rsid w:val="00EF7FCC"/>
    <w:rsid w:val="00F036E9"/>
    <w:rsid w:val="00F10631"/>
    <w:rsid w:val="00F113F8"/>
    <w:rsid w:val="00F37F7B"/>
    <w:rsid w:val="00F41776"/>
    <w:rsid w:val="00F445B2"/>
    <w:rsid w:val="00F63AF1"/>
    <w:rsid w:val="00F70345"/>
    <w:rsid w:val="00F75E54"/>
    <w:rsid w:val="00F77867"/>
    <w:rsid w:val="00F9506A"/>
    <w:rsid w:val="00F96B74"/>
    <w:rsid w:val="00FA12D9"/>
    <w:rsid w:val="00FC36E5"/>
    <w:rsid w:val="00FC39E4"/>
    <w:rsid w:val="00FD21AD"/>
    <w:rsid w:val="00FE7514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3854D1D"/>
  <w15:chartTrackingRefBased/>
  <w15:docId w15:val="{E6516603-CE3C-4ED8-8FDC-D610ED0D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paragraph" w:styleId="ListeParagraf">
    <w:name w:val="List Paragraph"/>
    <w:basedOn w:val="Normal"/>
    <w:uiPriority w:val="34"/>
    <w:qFormat/>
    <w:rsid w:val="00A61F75"/>
    <w:pPr>
      <w:ind w:left="708" w:hanging="357"/>
      <w:jc w:val="both"/>
    </w:pPr>
    <w:rPr>
      <w:sz w:val="24"/>
      <w:szCs w:val="24"/>
      <w:lang w:eastAsia="ar-SA"/>
    </w:rPr>
  </w:style>
  <w:style w:type="paragraph" w:styleId="stBilgi0">
    <w:name w:val="header"/>
    <w:basedOn w:val="Normal"/>
    <w:link w:val="stBilgiChar0"/>
    <w:rsid w:val="0028491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284919"/>
  </w:style>
  <w:style w:type="paragraph" w:styleId="AltBilgi0">
    <w:name w:val="footer"/>
    <w:basedOn w:val="Normal"/>
    <w:link w:val="AltBilgiChar"/>
    <w:rsid w:val="002849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284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Ahmet Emin Budan</cp:lastModifiedBy>
  <cp:revision>11</cp:revision>
  <cp:lastPrinted>2016-11-13T12:58:00Z</cp:lastPrinted>
  <dcterms:created xsi:type="dcterms:W3CDTF">2024-08-16T13:16:00Z</dcterms:created>
  <dcterms:modified xsi:type="dcterms:W3CDTF">2024-12-18T19:30:00Z</dcterms:modified>
</cp:coreProperties>
</file>